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315E" w14:textId="4023A0EB" w:rsidR="00115E77" w:rsidRDefault="110AD63E" w:rsidP="2131CBCF">
      <w:pPr>
        <w:rPr>
          <w:b/>
          <w:bCs/>
        </w:rPr>
      </w:pPr>
      <w:r w:rsidRPr="029720CF">
        <w:rPr>
          <w:b/>
          <w:bCs/>
        </w:rPr>
        <w:t>Title:</w:t>
      </w:r>
      <w:r w:rsidR="00D94DC3" w:rsidRPr="029720CF">
        <w:rPr>
          <w:b/>
          <w:bCs/>
        </w:rPr>
        <w:t xml:space="preserve"> </w:t>
      </w:r>
      <w:r w:rsidR="00B2371E" w:rsidRPr="029720CF">
        <w:rPr>
          <w:b/>
          <w:bCs/>
        </w:rPr>
        <w:t>“You need to be in touch with the people that really can help you</w:t>
      </w:r>
      <w:r w:rsidR="00C730A6" w:rsidRPr="029720CF">
        <w:rPr>
          <w:b/>
          <w:bCs/>
        </w:rPr>
        <w:t>”</w:t>
      </w:r>
    </w:p>
    <w:p w14:paraId="23D0114A" w14:textId="77777777" w:rsidR="00C730A6" w:rsidRPr="005273F7" w:rsidRDefault="00C730A6" w:rsidP="2131CBCF">
      <w:pPr>
        <w:rPr>
          <w:b/>
          <w:bCs/>
        </w:rPr>
      </w:pPr>
    </w:p>
    <w:p w14:paraId="5338E8D3" w14:textId="17342F64" w:rsidR="00131632" w:rsidRDefault="53BC1A3D" w:rsidP="2131CBCF">
      <w:r w:rsidRPr="029720CF">
        <w:rPr>
          <w:i/>
          <w:iCs/>
        </w:rPr>
        <w:t>T</w:t>
      </w:r>
      <w:r w:rsidR="29BC5FA7" w:rsidRPr="029720CF">
        <w:rPr>
          <w:i/>
          <w:iCs/>
        </w:rPr>
        <w:t>ransgender</w:t>
      </w:r>
      <w:r w:rsidR="27A3F889" w:rsidRPr="029720CF">
        <w:rPr>
          <w:i/>
          <w:iCs/>
        </w:rPr>
        <w:t xml:space="preserve"> women seeking asylum</w:t>
      </w:r>
      <w:r w:rsidR="3FCFF232" w:rsidRPr="029720CF">
        <w:rPr>
          <w:i/>
          <w:iCs/>
        </w:rPr>
        <w:t xml:space="preserve"> in Greece</w:t>
      </w:r>
      <w:r w:rsidR="27A3F889" w:rsidRPr="029720CF">
        <w:rPr>
          <w:i/>
          <w:iCs/>
        </w:rPr>
        <w:t xml:space="preserve"> </w:t>
      </w:r>
      <w:r w:rsidR="009872BB" w:rsidRPr="029720CF">
        <w:rPr>
          <w:i/>
          <w:iCs/>
        </w:rPr>
        <w:t xml:space="preserve">need access to </w:t>
      </w:r>
      <w:r w:rsidR="40871D75" w:rsidRPr="029720CF">
        <w:rPr>
          <w:i/>
          <w:iCs/>
        </w:rPr>
        <w:t>sexual and reproductive</w:t>
      </w:r>
      <w:r w:rsidR="3FCFF232" w:rsidRPr="029720CF">
        <w:rPr>
          <w:i/>
          <w:iCs/>
        </w:rPr>
        <w:t xml:space="preserve"> healthcare</w:t>
      </w:r>
      <w:r w:rsidR="3A79314C" w:rsidRPr="029720CF">
        <w:rPr>
          <w:i/>
          <w:iCs/>
        </w:rPr>
        <w:t xml:space="preserve"> that responds to their needs without discrimination. </w:t>
      </w:r>
    </w:p>
    <w:p w14:paraId="7DBDB579" w14:textId="414BAD15" w:rsidR="006F225B" w:rsidRDefault="39BDBC04" w:rsidP="00131632">
      <w:proofErr w:type="spellStart"/>
      <w:r>
        <w:t>Yuli</w:t>
      </w:r>
      <w:proofErr w:type="spellEnd"/>
      <w:r w:rsidR="6D802214">
        <w:t>*</w:t>
      </w:r>
      <w:r w:rsidR="70252A9E">
        <w:t>, from Cuba</w:t>
      </w:r>
      <w:r w:rsidR="34B68CA9">
        <w:t>,</w:t>
      </w:r>
      <w:r w:rsidR="70252A9E">
        <w:t xml:space="preserve"> sought asylum in Greece</w:t>
      </w:r>
      <w:r w:rsidR="1672D895">
        <w:t xml:space="preserve"> after a torturous and dangerous journey</w:t>
      </w:r>
      <w:r w:rsidR="3E20F1B1">
        <w:t xml:space="preserve"> </w:t>
      </w:r>
      <w:r w:rsidR="19859B4C">
        <w:t>that</w:t>
      </w:r>
      <w:r w:rsidR="2F81C981">
        <w:t xml:space="preserve"> </w:t>
      </w:r>
      <w:r w:rsidR="6631F2C5">
        <w:t>was</w:t>
      </w:r>
      <w:r w:rsidR="1CE5D338">
        <w:t xml:space="preserve"> </w:t>
      </w:r>
      <w:bookmarkStart w:id="0" w:name="_Int_hVn1CFgG"/>
      <w:proofErr w:type="gramStart"/>
      <w:r w:rsidR="1CE5D338">
        <w:t>all the more</w:t>
      </w:r>
      <w:bookmarkEnd w:id="0"/>
      <w:proofErr w:type="gramEnd"/>
      <w:r w:rsidR="1CE5D338">
        <w:t xml:space="preserve"> difficult as a black, transgender woman.</w:t>
      </w:r>
    </w:p>
    <w:p w14:paraId="0C4DEB94" w14:textId="7735FBC8" w:rsidR="005866C5" w:rsidRDefault="1DA2D8C7" w:rsidP="00131632">
      <w:r>
        <w:t xml:space="preserve">Tall, </w:t>
      </w:r>
      <w:bookmarkStart w:id="1" w:name="_Int_4KpBeYOc"/>
      <w:proofErr w:type="gramStart"/>
      <w:r w:rsidR="37DD1FFC">
        <w:t>confident</w:t>
      </w:r>
      <w:bookmarkEnd w:id="1"/>
      <w:proofErr w:type="gramEnd"/>
      <w:r w:rsidR="37DD1FFC">
        <w:t xml:space="preserve"> and </w:t>
      </w:r>
      <w:r w:rsidR="17E70610">
        <w:t>exuding warmth</w:t>
      </w:r>
      <w:r w:rsidR="3F5624B7">
        <w:t xml:space="preserve">, </w:t>
      </w:r>
      <w:r w:rsidR="200EB479">
        <w:t xml:space="preserve">she </w:t>
      </w:r>
      <w:r w:rsidR="3CAA319B">
        <w:t>shudders as she</w:t>
      </w:r>
      <w:r w:rsidR="5780D6A5">
        <w:t xml:space="preserve"> remembers </w:t>
      </w:r>
      <w:r w:rsidR="3CAA319B">
        <w:t>the</w:t>
      </w:r>
      <w:r w:rsidR="209BDFC9">
        <w:t xml:space="preserve"> </w:t>
      </w:r>
      <w:r w:rsidR="6465175A">
        <w:t xml:space="preserve">journey from Russia, one of the few </w:t>
      </w:r>
      <w:r w:rsidR="09BFA23F">
        <w:t>countries where</w:t>
      </w:r>
      <w:r w:rsidR="6465175A">
        <w:t xml:space="preserve"> Cuban passports are accepted</w:t>
      </w:r>
      <w:r w:rsidR="46FA6A41">
        <w:t xml:space="preserve">: the </w:t>
      </w:r>
      <w:r w:rsidR="4E607ADA">
        <w:t>endless walking</w:t>
      </w:r>
      <w:r w:rsidR="18BA4A23">
        <w:t xml:space="preserve">, the bus trips, </w:t>
      </w:r>
      <w:r w:rsidR="209BDFC9">
        <w:t>the border guard refusals</w:t>
      </w:r>
      <w:r w:rsidR="2E4B5ED4">
        <w:t>, the bullying and aggression,</w:t>
      </w:r>
      <w:r w:rsidR="7A906261">
        <w:t xml:space="preserve"> and</w:t>
      </w:r>
      <w:r w:rsidR="209BDFC9">
        <w:t xml:space="preserve"> </w:t>
      </w:r>
      <w:r w:rsidR="2DE4CF9B">
        <w:t>the</w:t>
      </w:r>
      <w:r w:rsidR="3CAA319B">
        <w:t xml:space="preserve"> days and nights in</w:t>
      </w:r>
      <w:r w:rsidR="2DE4CF9B">
        <w:t xml:space="preserve"> a men’s</w:t>
      </w:r>
      <w:r w:rsidR="3CAA319B">
        <w:t xml:space="preserve"> jail</w:t>
      </w:r>
      <w:r w:rsidR="46FA6A41">
        <w:t>,</w:t>
      </w:r>
      <w:r w:rsidR="476ABF32">
        <w:t xml:space="preserve"> before she could reach safety</w:t>
      </w:r>
      <w:r w:rsidR="7A906261">
        <w:t>.</w:t>
      </w:r>
    </w:p>
    <w:p w14:paraId="360A7B8F" w14:textId="088B73BB" w:rsidR="00665B5A" w:rsidRPr="00AD677F" w:rsidRDefault="00D92E87" w:rsidP="00131632">
      <w:pPr>
        <w:rPr>
          <w:b/>
          <w:bCs/>
        </w:rPr>
      </w:pPr>
      <w:r w:rsidRPr="00AD677F">
        <w:rPr>
          <w:b/>
          <w:bCs/>
        </w:rPr>
        <w:t>Seeking protection from persecution</w:t>
      </w:r>
    </w:p>
    <w:p w14:paraId="1A46A131" w14:textId="5852EC4A" w:rsidR="00044526" w:rsidRDefault="476ABF32" w:rsidP="00044526">
      <w:r>
        <w:t>“</w:t>
      </w:r>
      <w:r w:rsidR="18838ADD">
        <w:t>L</w:t>
      </w:r>
      <w:r w:rsidR="4EFCBDEC">
        <w:t>ike all the trans wom</w:t>
      </w:r>
      <w:r w:rsidR="18838ADD">
        <w:t>e</w:t>
      </w:r>
      <w:r w:rsidR="4EFCBDEC">
        <w:t>n that are here in Greece</w:t>
      </w:r>
      <w:r w:rsidR="18838ADD">
        <w:t xml:space="preserve">, I decided </w:t>
      </w:r>
      <w:r w:rsidR="4EFCBDEC">
        <w:t>to leave Cuba because of the system</w:t>
      </w:r>
      <w:r w:rsidR="7C6CB084">
        <w:t xml:space="preserve">,” says </w:t>
      </w:r>
      <w:proofErr w:type="spellStart"/>
      <w:r w:rsidR="17E70610">
        <w:t>Yuli</w:t>
      </w:r>
      <w:proofErr w:type="spellEnd"/>
      <w:r w:rsidR="4EFCBDEC">
        <w:t xml:space="preserve">. </w:t>
      </w:r>
      <w:r w:rsidR="7C6CB084">
        <w:t>“</w:t>
      </w:r>
      <w:r w:rsidR="170E2EB7">
        <w:t xml:space="preserve">In </w:t>
      </w:r>
      <w:r w:rsidR="6F991E81">
        <w:t xml:space="preserve">general, the family, society and </w:t>
      </w:r>
      <w:r w:rsidR="7E7BD0A4">
        <w:t xml:space="preserve">the </w:t>
      </w:r>
      <w:r w:rsidR="6F991E81">
        <w:t xml:space="preserve">system in Cuba </w:t>
      </w:r>
      <w:bookmarkStart w:id="2" w:name="_Int_GaLSLxpT"/>
      <w:r w:rsidR="6F991E81">
        <w:t>don’t</w:t>
      </w:r>
      <w:bookmarkEnd w:id="2"/>
      <w:r w:rsidR="6F991E81">
        <w:t xml:space="preserve"> understand trans people</w:t>
      </w:r>
      <w:r w:rsidR="7E7BD0A4">
        <w:t xml:space="preserve">. </w:t>
      </w:r>
      <w:r w:rsidR="7AF98888">
        <w:t xml:space="preserve">You are </w:t>
      </w:r>
      <w:proofErr w:type="spellStart"/>
      <w:r w:rsidR="7AF98888" w:rsidRPr="057A5025">
        <w:rPr>
          <w:i/>
          <w:iCs/>
        </w:rPr>
        <w:t>escoria</w:t>
      </w:r>
      <w:proofErr w:type="spellEnd"/>
      <w:r w:rsidR="7AF98888">
        <w:t xml:space="preserve"> [scum] because you </w:t>
      </w:r>
      <w:bookmarkStart w:id="3" w:name="_Int_eW39j7bZ"/>
      <w:proofErr w:type="gramStart"/>
      <w:r w:rsidR="7AF98888">
        <w:t>feel</w:t>
      </w:r>
      <w:bookmarkEnd w:id="3"/>
      <w:proofErr w:type="gramEnd"/>
      <w:r w:rsidR="7AF98888">
        <w:t xml:space="preserve"> or you identify like a woman. They think that you are crazy. They </w:t>
      </w:r>
      <w:bookmarkStart w:id="4" w:name="_Int_ZQCHpfjo"/>
      <w:r w:rsidR="7AF98888">
        <w:t>don't</w:t>
      </w:r>
      <w:bookmarkEnd w:id="4"/>
      <w:r w:rsidR="7AF98888">
        <w:t xml:space="preserve"> give</w:t>
      </w:r>
      <w:r w:rsidR="557AEC41">
        <w:t xml:space="preserve"> you</w:t>
      </w:r>
      <w:r w:rsidR="7AF98888">
        <w:t xml:space="preserve"> opportunities like a job, like health</w:t>
      </w:r>
      <w:r w:rsidR="1ED75D48">
        <w:t>care</w:t>
      </w:r>
      <w:r w:rsidR="7AF98888">
        <w:t xml:space="preserve">, like </w:t>
      </w:r>
      <w:r w:rsidR="557AEC41">
        <w:t>any</w:t>
      </w:r>
      <w:r w:rsidR="7AF98888">
        <w:t xml:space="preserve"> help.</w:t>
      </w:r>
      <w:r w:rsidR="170E2EB7">
        <w:t xml:space="preserve"> The system is not interested in protecting L</w:t>
      </w:r>
      <w:r w:rsidR="669A863F">
        <w:t>G</w:t>
      </w:r>
      <w:r w:rsidR="170E2EB7">
        <w:t>BTIQ</w:t>
      </w:r>
      <w:r w:rsidR="63749F94">
        <w:t xml:space="preserve"> people</w:t>
      </w:r>
      <w:r w:rsidR="170E2EB7">
        <w:t>.</w:t>
      </w:r>
    </w:p>
    <w:p w14:paraId="307CE079" w14:textId="536FF26A" w:rsidR="006F19B7" w:rsidRDefault="47CE2284" w:rsidP="00440C78">
      <w:r>
        <w:t>“</w:t>
      </w:r>
      <w:r w:rsidR="3E5FA891">
        <w:t>I ma</w:t>
      </w:r>
      <w:r w:rsidR="2E1BCCAD">
        <w:t>de</w:t>
      </w:r>
      <w:r w:rsidR="3E5FA891">
        <w:t xml:space="preserve"> the</w:t>
      </w:r>
      <w:r w:rsidR="3E5FA891" w:rsidRPr="057A5025">
        <w:rPr>
          <w:i/>
          <w:iCs/>
        </w:rPr>
        <w:t xml:space="preserve"> </w:t>
      </w:r>
      <w:proofErr w:type="spellStart"/>
      <w:r w:rsidR="001F20A3">
        <w:rPr>
          <w:i/>
          <w:iCs/>
        </w:rPr>
        <w:t>a</w:t>
      </w:r>
      <w:r w:rsidR="3E5FA891" w:rsidRPr="057A5025">
        <w:rPr>
          <w:i/>
          <w:iCs/>
        </w:rPr>
        <w:t>travesia</w:t>
      </w:r>
      <w:proofErr w:type="spellEnd"/>
      <w:r w:rsidR="3E5FA891">
        <w:t xml:space="preserve"> [crossing] to find freedom. </w:t>
      </w:r>
      <w:r w:rsidR="4E23CFEB">
        <w:t>When you ma</w:t>
      </w:r>
      <w:r w:rsidR="7CB2F978">
        <w:t>k</w:t>
      </w:r>
      <w:r w:rsidR="4E23CFEB">
        <w:t xml:space="preserve">e this decision to leave your country </w:t>
      </w:r>
      <w:bookmarkStart w:id="5" w:name="_Int_t3t6yDth"/>
      <w:r w:rsidR="4E23CFEB">
        <w:t>it’s</w:t>
      </w:r>
      <w:bookmarkEnd w:id="5"/>
      <w:r w:rsidR="4E23CFEB">
        <w:t xml:space="preserve"> because you can </w:t>
      </w:r>
      <w:r w:rsidR="7CB2F978">
        <w:t xml:space="preserve">no longer </w:t>
      </w:r>
      <w:r w:rsidR="4E23CFEB">
        <w:t>live there</w:t>
      </w:r>
      <w:r w:rsidR="3EFE0862">
        <w:t xml:space="preserve">. </w:t>
      </w:r>
      <w:r w:rsidR="7CB2F978">
        <w:t xml:space="preserve">For me it </w:t>
      </w:r>
      <w:r w:rsidR="4E23CFEB">
        <w:t>was better to die on the way than to live in Cuba.</w:t>
      </w:r>
      <w:r w:rsidR="3CBF0C37">
        <w:t>”</w:t>
      </w:r>
    </w:p>
    <w:p w14:paraId="2291FFB0" w14:textId="3661A6C5" w:rsidR="009921FE" w:rsidRDefault="009921FE" w:rsidP="00440C78">
      <w:pPr>
        <w:rPr>
          <w:b/>
          <w:bCs/>
        </w:rPr>
      </w:pPr>
      <w:r>
        <w:rPr>
          <w:b/>
          <w:bCs/>
        </w:rPr>
        <w:t>Standing up for her community</w:t>
      </w:r>
    </w:p>
    <w:p w14:paraId="57BF95F6" w14:textId="605F4073" w:rsidR="00B05D81" w:rsidRDefault="00BC4BFE" w:rsidP="00A278E8">
      <w:r>
        <w:t>“</w:t>
      </w:r>
      <w:r w:rsidR="63EDB887">
        <w:t>I want to be the voice for the trans community f</w:t>
      </w:r>
      <w:r w:rsidR="73A91783">
        <w:t>rom</w:t>
      </w:r>
      <w:r w:rsidR="63EDB887">
        <w:t xml:space="preserve"> my country. It is </w:t>
      </w:r>
      <w:bookmarkStart w:id="6" w:name="_Int_VHaPeliY"/>
      <w:r w:rsidR="63EDB887">
        <w:t>very important</w:t>
      </w:r>
      <w:bookmarkEnd w:id="6"/>
      <w:r w:rsidR="63EDB887">
        <w:t xml:space="preserve"> that the people </w:t>
      </w:r>
      <w:r w:rsidR="592F8A84">
        <w:t>have</w:t>
      </w:r>
      <w:r w:rsidR="63EDB887">
        <w:t xml:space="preserve"> the social and medical </w:t>
      </w:r>
      <w:bookmarkStart w:id="7" w:name="_Int_E08deXUr"/>
      <w:proofErr w:type="gramStart"/>
      <w:r w:rsidR="63EDB887">
        <w:t>support, because</w:t>
      </w:r>
      <w:bookmarkEnd w:id="7"/>
      <w:proofErr w:type="gramEnd"/>
      <w:r w:rsidR="63EDB887">
        <w:t xml:space="preserve"> most of </w:t>
      </w:r>
      <w:r w:rsidR="781A6CDA">
        <w:t xml:space="preserve">the </w:t>
      </w:r>
      <w:r w:rsidR="63EDB887">
        <w:t xml:space="preserve">trans </w:t>
      </w:r>
      <w:r w:rsidR="73A91783">
        <w:t xml:space="preserve">who </w:t>
      </w:r>
      <w:r w:rsidR="63EDB887">
        <w:t xml:space="preserve">came here </w:t>
      </w:r>
      <w:r w:rsidR="31E292D5">
        <w:t>do not</w:t>
      </w:r>
      <w:r w:rsidR="36590D24">
        <w:t xml:space="preserve"> </w:t>
      </w:r>
      <w:r w:rsidR="1B999990">
        <w:t>have</w:t>
      </w:r>
      <w:r w:rsidR="00D96505">
        <w:t xml:space="preserve"> any</w:t>
      </w:r>
      <w:r w:rsidR="1B13EC2B">
        <w:t xml:space="preserve"> </w:t>
      </w:r>
      <w:r w:rsidR="63EDB887">
        <w:t xml:space="preserve">medication. They </w:t>
      </w:r>
      <w:r w:rsidR="067DAB12">
        <w:t>experience</w:t>
      </w:r>
      <w:r w:rsidR="63EDB887">
        <w:t xml:space="preserve"> sexual</w:t>
      </w:r>
      <w:r w:rsidR="0C85950C">
        <w:t>ly</w:t>
      </w:r>
      <w:r w:rsidR="63EDB887">
        <w:t xml:space="preserve"> transmi</w:t>
      </w:r>
      <w:r w:rsidR="0C85950C">
        <w:t>tted</w:t>
      </w:r>
      <w:r w:rsidR="63EDB887">
        <w:t xml:space="preserve"> diseases</w:t>
      </w:r>
      <w:r w:rsidR="0C85950C">
        <w:t xml:space="preserve">—that is </w:t>
      </w:r>
      <w:r w:rsidR="63EDB887">
        <w:t>life.</w:t>
      </w:r>
      <w:r w:rsidR="7D2D30A7">
        <w:t xml:space="preserve"> But i</w:t>
      </w:r>
      <w:r w:rsidR="63EDB887">
        <w:t xml:space="preserve">t is </w:t>
      </w:r>
      <w:bookmarkStart w:id="8" w:name="_Int_mpBbGZBA"/>
      <w:r w:rsidR="63EDB887">
        <w:t>very difficult</w:t>
      </w:r>
      <w:bookmarkEnd w:id="8"/>
      <w:r w:rsidR="63EDB887">
        <w:t xml:space="preserve"> to find the medical support</w:t>
      </w:r>
      <w:r w:rsidR="7003E4F6">
        <w:t>.</w:t>
      </w:r>
    </w:p>
    <w:p w14:paraId="1FC2E3AE" w14:textId="6CC13296" w:rsidR="00B05D81" w:rsidRDefault="32CA5711" w:rsidP="00976F74">
      <w:r>
        <w:t>“</w:t>
      </w:r>
      <w:r w:rsidR="244C2BFD">
        <w:t xml:space="preserve">When you come in </w:t>
      </w:r>
      <w:r w:rsidR="0192CB4D">
        <w:t>a</w:t>
      </w:r>
      <w:r w:rsidR="244C2BFD">
        <w:t xml:space="preserve"> country, that is not your culture, not your language</w:t>
      </w:r>
      <w:r w:rsidR="1D58A117">
        <w:t xml:space="preserve">, </w:t>
      </w:r>
      <w:r w:rsidR="24A3F250">
        <w:t>y</w:t>
      </w:r>
      <w:r w:rsidR="244C2BFD">
        <w:t>ou need to show your body</w:t>
      </w:r>
      <w:r w:rsidR="7320403E">
        <w:t xml:space="preserve"> </w:t>
      </w:r>
      <w:r w:rsidR="00AF2ACB">
        <w:t>at the</w:t>
      </w:r>
      <w:r w:rsidR="7320403E">
        <w:t xml:space="preserve"> </w:t>
      </w:r>
      <w:bookmarkStart w:id="9" w:name="_Int_VlFcJVoM"/>
      <w:proofErr w:type="gramStart"/>
      <w:r w:rsidR="7320403E">
        <w:t>hospital</w:t>
      </w:r>
      <w:bookmarkEnd w:id="9"/>
      <w:proofErr w:type="gramEnd"/>
      <w:r w:rsidR="1D58A117">
        <w:t xml:space="preserve"> but</w:t>
      </w:r>
      <w:r w:rsidR="244C2BFD">
        <w:t xml:space="preserve"> they </w:t>
      </w:r>
      <w:bookmarkStart w:id="10" w:name="_Int_hh2M0hdb"/>
      <w:r w:rsidR="244C2BFD">
        <w:t>don’t</w:t>
      </w:r>
      <w:bookmarkEnd w:id="10"/>
      <w:r w:rsidR="1D58A117">
        <w:t xml:space="preserve"> </w:t>
      </w:r>
      <w:r w:rsidR="244C2BFD">
        <w:t>understand exactly</w:t>
      </w:r>
      <w:r w:rsidR="1D58A117">
        <w:t xml:space="preserve">, </w:t>
      </w:r>
      <w:r w:rsidR="244C2BFD">
        <w:t xml:space="preserve">they </w:t>
      </w:r>
      <w:bookmarkStart w:id="11" w:name="_Int_KSjFZIRB"/>
      <w:r w:rsidR="1A80E0F9">
        <w:t>don’t</w:t>
      </w:r>
      <w:bookmarkEnd w:id="11"/>
      <w:r w:rsidR="1A80E0F9">
        <w:t xml:space="preserve"> </w:t>
      </w:r>
      <w:r w:rsidR="244C2BFD">
        <w:t xml:space="preserve">know </w:t>
      </w:r>
      <w:r w:rsidR="24A3F250">
        <w:t>any</w:t>
      </w:r>
      <w:r w:rsidR="244C2BFD">
        <w:t xml:space="preserve">thing about you. I know that the Greek medical system </w:t>
      </w:r>
      <w:r w:rsidR="03F5A518">
        <w:t>is</w:t>
      </w:r>
      <w:r w:rsidR="244C2BFD">
        <w:t xml:space="preserve"> </w:t>
      </w:r>
      <w:bookmarkStart w:id="12" w:name="_Int_EP6AKgkl"/>
      <w:r w:rsidR="244C2BFD">
        <w:t>very good</w:t>
      </w:r>
      <w:bookmarkEnd w:id="12"/>
      <w:r w:rsidR="244C2BFD">
        <w:t xml:space="preserve">. But the problem is the gender. We are trans, </w:t>
      </w:r>
      <w:r w:rsidR="24A3F250">
        <w:t>and</w:t>
      </w:r>
      <w:r w:rsidR="244C2BFD">
        <w:t xml:space="preserve"> most</w:t>
      </w:r>
      <w:r w:rsidR="24A3F250">
        <w:t>ly</w:t>
      </w:r>
      <w:r w:rsidR="244C2BFD">
        <w:t xml:space="preserve"> we are black.</w:t>
      </w:r>
    </w:p>
    <w:p w14:paraId="42817EF1" w14:textId="33296019" w:rsidR="00723758" w:rsidRDefault="53193568" w:rsidP="00723758">
      <w:r>
        <w:t>“</w:t>
      </w:r>
      <w:r w:rsidR="5A09904C">
        <w:t>R</w:t>
      </w:r>
      <w:r w:rsidR="567DDF29">
        <w:t>ecently</w:t>
      </w:r>
      <w:r w:rsidR="7CB45099">
        <w:t>,</w:t>
      </w:r>
      <w:r w:rsidR="567DDF29">
        <w:t xml:space="preserve"> </w:t>
      </w:r>
      <w:r w:rsidR="0506EE7B">
        <w:t>a</w:t>
      </w:r>
      <w:r w:rsidR="567DDF29">
        <w:t xml:space="preserve"> friend</w:t>
      </w:r>
      <w:r w:rsidR="4913422F">
        <w:t xml:space="preserve">—she has asylum-seeker status, she has </w:t>
      </w:r>
      <w:r w:rsidR="567DDF29">
        <w:t xml:space="preserve">the legal documents in Greece to </w:t>
      </w:r>
      <w:r w:rsidR="6BBCFE6D">
        <w:t xml:space="preserve">receive </w:t>
      </w:r>
      <w:r w:rsidR="567DDF29">
        <w:t>assist</w:t>
      </w:r>
      <w:r w:rsidR="6BBCFE6D">
        <w:t>ance in</w:t>
      </w:r>
      <w:r w:rsidR="567DDF29">
        <w:t xml:space="preserve"> hospital</w:t>
      </w:r>
      <w:r w:rsidR="26FE58DE">
        <w:t>—she ha</w:t>
      </w:r>
      <w:r w:rsidR="06EAB673">
        <w:t>d</w:t>
      </w:r>
      <w:r w:rsidR="26FE58DE">
        <w:t xml:space="preserve"> psoriasis </w:t>
      </w:r>
      <w:r w:rsidR="248337DD">
        <w:t xml:space="preserve">all over </w:t>
      </w:r>
      <w:r w:rsidR="26FE58DE">
        <w:t>the body and</w:t>
      </w:r>
      <w:r w:rsidR="248337DD">
        <w:t xml:space="preserve"> the doctor came and</w:t>
      </w:r>
      <w:r w:rsidR="26FE58DE">
        <w:t xml:space="preserve"> started to make some inappropriate question</w:t>
      </w:r>
      <w:r w:rsidR="248337DD">
        <w:t xml:space="preserve">s. </w:t>
      </w:r>
      <w:r w:rsidR="071A425C">
        <w:t xml:space="preserve">I was with her to translate, to help. </w:t>
      </w:r>
      <w:r w:rsidR="354D24BA">
        <w:t xml:space="preserve">We </w:t>
      </w:r>
      <w:bookmarkStart w:id="13" w:name="_Int_VOxbM8xZ"/>
      <w:r w:rsidR="06EAB673">
        <w:t>don’t</w:t>
      </w:r>
      <w:bookmarkEnd w:id="13"/>
      <w:r w:rsidR="06EAB673">
        <w:t xml:space="preserve"> speak Greek </w:t>
      </w:r>
      <w:bookmarkStart w:id="14" w:name="_Int_MHl3RBPX"/>
      <w:proofErr w:type="gramStart"/>
      <w:r w:rsidR="06EAB673">
        <w:t>perfectly</w:t>
      </w:r>
      <w:bookmarkEnd w:id="14"/>
      <w:proofErr w:type="gramEnd"/>
      <w:r w:rsidR="06EAB673">
        <w:t xml:space="preserve"> but we understand with the body</w:t>
      </w:r>
      <w:r w:rsidR="6316480F">
        <w:t>. It was a bad moment for us</w:t>
      </w:r>
      <w:r w:rsidR="7EC0175B">
        <w:t xml:space="preserve"> both,</w:t>
      </w:r>
      <w:r w:rsidR="6316480F">
        <w:t xml:space="preserve"> not only for her that was sick.</w:t>
      </w:r>
      <w:r w:rsidR="5C7648EC">
        <w:t xml:space="preserve"> We decided to </w:t>
      </w:r>
      <w:bookmarkStart w:id="15" w:name="_Int_lnCppq0c"/>
      <w:r w:rsidR="5C7648EC">
        <w:t>go find</w:t>
      </w:r>
      <w:bookmarkEnd w:id="15"/>
      <w:r w:rsidR="5C7648EC">
        <w:t xml:space="preserve"> another hospital</w:t>
      </w:r>
      <w:r w:rsidR="4B5EEBCC">
        <w:t xml:space="preserve"> with a </w:t>
      </w:r>
      <w:r w:rsidR="5C7648EC">
        <w:t>more open mind</w:t>
      </w:r>
      <w:r w:rsidR="4B5EEBCC">
        <w:t xml:space="preserve"> about</w:t>
      </w:r>
      <w:r w:rsidR="5C7648EC">
        <w:t xml:space="preserve"> this </w:t>
      </w:r>
      <w:r w:rsidR="4A38AD82">
        <w:t>‘</w:t>
      </w:r>
      <w:r w:rsidR="5C7648EC">
        <w:t>problem</w:t>
      </w:r>
      <w:r w:rsidR="4A38AD82">
        <w:t>’</w:t>
      </w:r>
      <w:r w:rsidR="5C7648EC">
        <w:t xml:space="preserve"> that is black and trans.</w:t>
      </w:r>
      <w:r w:rsidR="20D50469">
        <w:t>”</w:t>
      </w:r>
    </w:p>
    <w:p w14:paraId="773DCD0F" w14:textId="707D475D" w:rsidR="009921FE" w:rsidRPr="0047336B" w:rsidRDefault="0047336B" w:rsidP="00440C78">
      <w:pPr>
        <w:rPr>
          <w:b/>
          <w:bCs/>
        </w:rPr>
      </w:pPr>
      <w:r w:rsidRPr="0047336B">
        <w:rPr>
          <w:b/>
          <w:bCs/>
        </w:rPr>
        <w:t>Accessing appropriate care</w:t>
      </w:r>
    </w:p>
    <w:p w14:paraId="4AC69BDD" w14:textId="0E9BECAE" w:rsidR="00C31896" w:rsidRDefault="14A23204" w:rsidP="00C31896">
      <w:r>
        <w:t>“</w:t>
      </w:r>
      <w:r w:rsidR="0D561B12">
        <w:t xml:space="preserve">You need to be in touch with the people that really can help you. Like with </w:t>
      </w:r>
      <w:bookmarkStart w:id="16" w:name="_Int_cOyOKP4w"/>
      <w:r w:rsidR="0D561B12">
        <w:t>MSF</w:t>
      </w:r>
      <w:bookmarkEnd w:id="16"/>
      <w:r w:rsidR="0D561B12">
        <w:t xml:space="preserve">, </w:t>
      </w:r>
      <w:r>
        <w:t xml:space="preserve">where </w:t>
      </w:r>
      <w:r w:rsidR="0D561B12">
        <w:t xml:space="preserve">you can come </w:t>
      </w:r>
      <w:r w:rsidR="77365E42">
        <w:t xml:space="preserve">for </w:t>
      </w:r>
      <w:r w:rsidR="0D561B12">
        <w:t xml:space="preserve">an examination. They look </w:t>
      </w:r>
      <w:r w:rsidR="28A9193B">
        <w:t xml:space="preserve">after </w:t>
      </w:r>
      <w:r w:rsidR="0D561B12">
        <w:t xml:space="preserve">you, the appointment to go to the doctor, to receive the condom, to take the </w:t>
      </w:r>
      <w:proofErr w:type="spellStart"/>
      <w:r w:rsidR="0D561B12">
        <w:t>PrEP</w:t>
      </w:r>
      <w:proofErr w:type="spellEnd"/>
      <w:r w:rsidR="6BB21F56">
        <w:t xml:space="preserve"> (pre-exposure prophylaxis for HIV).</w:t>
      </w:r>
    </w:p>
    <w:p w14:paraId="4E08A1E7" w14:textId="177F080D" w:rsidR="00C31896" w:rsidRDefault="25ED2B25" w:rsidP="00626058">
      <w:r>
        <w:t xml:space="preserve">“For </w:t>
      </w:r>
      <w:r w:rsidR="0E153219">
        <w:t xml:space="preserve">all the trans from my community in general, we are </w:t>
      </w:r>
      <w:bookmarkStart w:id="17" w:name="_Int_5V976fSf"/>
      <w:r w:rsidR="0E153219">
        <w:t>very, very happy</w:t>
      </w:r>
      <w:bookmarkEnd w:id="17"/>
      <w:r w:rsidR="0E153219">
        <w:t xml:space="preserve"> </w:t>
      </w:r>
      <w:r w:rsidR="1EECB01B">
        <w:t>[</w:t>
      </w:r>
      <w:r w:rsidR="0E153219">
        <w:t xml:space="preserve">with </w:t>
      </w:r>
      <w:r>
        <w:t>MSF</w:t>
      </w:r>
      <w:r w:rsidR="1EECB01B">
        <w:t>]</w:t>
      </w:r>
      <w:r>
        <w:t xml:space="preserve"> </w:t>
      </w:r>
      <w:r w:rsidR="0E153219">
        <w:t>because number one, they have translators in Spa</w:t>
      </w:r>
      <w:r>
        <w:t>ni</w:t>
      </w:r>
      <w:r w:rsidR="6B6632A7">
        <w:t>sh</w:t>
      </w:r>
      <w:r w:rsidR="0E153219">
        <w:t xml:space="preserve">. These translators can explain and translate, of course, all that you need to know about disease. In MSF, you have access </w:t>
      </w:r>
      <w:r w:rsidR="0180DC19">
        <w:t>to a</w:t>
      </w:r>
      <w:r w:rsidR="0E153219">
        <w:t xml:space="preserve"> doctor that </w:t>
      </w:r>
      <w:bookmarkStart w:id="18" w:name="_Int_ZS08X7TK"/>
      <w:r w:rsidR="2539C1E8">
        <w:t>isn’t</w:t>
      </w:r>
      <w:bookmarkEnd w:id="18"/>
      <w:r w:rsidR="2539C1E8">
        <w:t xml:space="preserve"> </w:t>
      </w:r>
      <w:r w:rsidR="6D06FE7C">
        <w:t>interested</w:t>
      </w:r>
      <w:r w:rsidR="244049CF">
        <w:t xml:space="preserve"> in</w:t>
      </w:r>
      <w:r w:rsidR="0E153219">
        <w:t xml:space="preserve"> if you are </w:t>
      </w:r>
      <w:r w:rsidR="00FC522D">
        <w:t xml:space="preserve">[legally] </w:t>
      </w:r>
      <w:r w:rsidR="0E153219">
        <w:t xml:space="preserve">recognised, if you are </w:t>
      </w:r>
      <w:r w:rsidR="6D06FE7C">
        <w:t xml:space="preserve">an asylum-seeker, </w:t>
      </w:r>
      <w:r w:rsidR="0E153219">
        <w:t>if you are from Cuba, if you are from Congo</w:t>
      </w:r>
      <w:r w:rsidR="6D06FE7C">
        <w:t>.</w:t>
      </w:r>
    </w:p>
    <w:p w14:paraId="3AED0B65" w14:textId="6760167A" w:rsidR="00285C1B" w:rsidRDefault="00780D34" w:rsidP="00626058">
      <w:r>
        <w:lastRenderedPageBreak/>
        <w:t>“T</w:t>
      </w:r>
      <w:r w:rsidR="00285C1B">
        <w:t>hey explain</w:t>
      </w:r>
      <w:r>
        <w:t xml:space="preserve"> to</w:t>
      </w:r>
      <w:r w:rsidR="00285C1B">
        <w:t xml:space="preserve"> you what you have, the process</w:t>
      </w:r>
      <w:r w:rsidR="007650EE">
        <w:t>.</w:t>
      </w:r>
      <w:r w:rsidR="003D2F67">
        <w:t xml:space="preserve"> They </w:t>
      </w:r>
      <w:r w:rsidR="00F16AAD">
        <w:t xml:space="preserve">have a lot of patience. They </w:t>
      </w:r>
      <w:r w:rsidR="008C50EA">
        <w:t xml:space="preserve">find appointments </w:t>
      </w:r>
      <w:r w:rsidR="007650EE">
        <w:t>in</w:t>
      </w:r>
      <w:r w:rsidR="008C50EA">
        <w:t xml:space="preserve"> the different hospital</w:t>
      </w:r>
      <w:r w:rsidR="00AB5848">
        <w:t>s</w:t>
      </w:r>
      <w:r w:rsidR="008C50EA">
        <w:t xml:space="preserve"> for specialist</w:t>
      </w:r>
      <w:r w:rsidR="00F16AAD">
        <w:t>s</w:t>
      </w:r>
      <w:r w:rsidR="008C50EA">
        <w:t>.</w:t>
      </w:r>
    </w:p>
    <w:p w14:paraId="362D44EC" w14:textId="6F64F815" w:rsidR="00A9637A" w:rsidRDefault="0534235E" w:rsidP="00A9637A">
      <w:r>
        <w:t>“</w:t>
      </w:r>
      <w:r w:rsidR="546E7C34">
        <w:t>And in MSF, I</w:t>
      </w:r>
      <w:r w:rsidR="63EBE131">
        <w:t xml:space="preserve"> can</w:t>
      </w:r>
      <w:r w:rsidR="546E7C34">
        <w:t xml:space="preserve"> acces</w:t>
      </w:r>
      <w:r w:rsidR="6331F3FF">
        <w:t xml:space="preserve">s </w:t>
      </w:r>
      <w:r w:rsidR="63EBE131">
        <w:t xml:space="preserve">different </w:t>
      </w:r>
      <w:r w:rsidR="546E7C34">
        <w:t xml:space="preserve">things </w:t>
      </w:r>
      <w:r w:rsidR="6D550F9F">
        <w:t xml:space="preserve">that </w:t>
      </w:r>
      <w:r w:rsidR="546E7C34">
        <w:t xml:space="preserve">you </w:t>
      </w:r>
      <w:bookmarkStart w:id="19" w:name="_Int_tvEu2Ko6"/>
      <w:r w:rsidR="546E7C34">
        <w:t>didn't</w:t>
      </w:r>
      <w:bookmarkEnd w:id="19"/>
      <w:r w:rsidR="546E7C34">
        <w:t xml:space="preserve"> know</w:t>
      </w:r>
      <w:r w:rsidR="63EBE131">
        <w:t xml:space="preserve"> about.</w:t>
      </w:r>
      <w:r w:rsidR="6331F3FF">
        <w:t xml:space="preserve"> F</w:t>
      </w:r>
      <w:r w:rsidR="546E7C34">
        <w:t>or example, most of the trans like me, we</w:t>
      </w:r>
      <w:r w:rsidR="43AD472D">
        <w:t xml:space="preserve"> have started to</w:t>
      </w:r>
      <w:r w:rsidR="546E7C34">
        <w:t xml:space="preserve"> have </w:t>
      </w:r>
      <w:r w:rsidR="4B8E2221">
        <w:t xml:space="preserve">dizziness. </w:t>
      </w:r>
      <w:r w:rsidR="2EE0D1E1">
        <w:t>Y</w:t>
      </w:r>
      <w:r w:rsidR="546E7C34">
        <w:t xml:space="preserve">ou </w:t>
      </w:r>
      <w:bookmarkStart w:id="20" w:name="_Int_24Jo7CXE"/>
      <w:r w:rsidR="546E7C34">
        <w:t>don't</w:t>
      </w:r>
      <w:bookmarkEnd w:id="20"/>
      <w:r w:rsidR="546E7C34">
        <w:t xml:space="preserve"> know what anxi</w:t>
      </w:r>
      <w:r w:rsidR="2EE0D1E1">
        <w:t>ety</w:t>
      </w:r>
      <w:r w:rsidR="630809F9">
        <w:t xml:space="preserve"> is</w:t>
      </w:r>
      <w:r w:rsidR="546E7C34">
        <w:t>, what depression</w:t>
      </w:r>
      <w:r w:rsidR="630809F9">
        <w:t xml:space="preserve"> is</w:t>
      </w:r>
      <w:r w:rsidR="546E7C34">
        <w:t xml:space="preserve">, what </w:t>
      </w:r>
      <w:r w:rsidR="02F8BD3A">
        <w:t xml:space="preserve">a panic </w:t>
      </w:r>
      <w:r w:rsidR="546E7C34">
        <w:t>crisis</w:t>
      </w:r>
      <w:r w:rsidR="630809F9">
        <w:t xml:space="preserve"> is</w:t>
      </w:r>
      <w:bookmarkStart w:id="21" w:name="_Int_7gFGGuJz"/>
      <w:r w:rsidR="1B0AA475">
        <w:t>.</w:t>
      </w:r>
      <w:r w:rsidR="396E66EF">
        <w:t xml:space="preserve"> </w:t>
      </w:r>
      <w:r w:rsidR="546E7C34">
        <w:t xml:space="preserve"> </w:t>
      </w:r>
      <w:bookmarkEnd w:id="21"/>
      <w:r w:rsidR="546E7C34">
        <w:t>But when you c</w:t>
      </w:r>
      <w:r w:rsidR="630809F9">
        <w:t>o</w:t>
      </w:r>
      <w:r w:rsidR="546E7C34">
        <w:t xml:space="preserve">me </w:t>
      </w:r>
      <w:r w:rsidR="396E66EF">
        <w:t>[to MSF]</w:t>
      </w:r>
      <w:r w:rsidR="546E7C34">
        <w:t xml:space="preserve"> you </w:t>
      </w:r>
      <w:r w:rsidR="5A974839">
        <w:t>can</w:t>
      </w:r>
      <w:r w:rsidR="546E7C34">
        <w:t xml:space="preserve"> visit psychology</w:t>
      </w:r>
      <w:r w:rsidR="39E3C607">
        <w:t xml:space="preserve">, </w:t>
      </w:r>
      <w:r w:rsidR="546E7C34">
        <w:t>psychiat</w:t>
      </w:r>
      <w:r w:rsidR="5A974839">
        <w:t>ry</w:t>
      </w:r>
      <w:r w:rsidR="764EC625">
        <w:t>,</w:t>
      </w:r>
      <w:r w:rsidR="546E7C34">
        <w:t xml:space="preserve"> or </w:t>
      </w:r>
      <w:r w:rsidR="53D21534">
        <w:t xml:space="preserve">receive </w:t>
      </w:r>
      <w:r w:rsidR="546E7C34">
        <w:t>therapy</w:t>
      </w:r>
      <w:r w:rsidR="1B0AA475">
        <w:t>.</w:t>
      </w:r>
      <w:r w:rsidR="28F99FFE">
        <w:t>”</w:t>
      </w:r>
    </w:p>
    <w:p w14:paraId="7F3AB847" w14:textId="560ACBEB" w:rsidR="00C76C7A" w:rsidRPr="007C65D1" w:rsidRDefault="009202F1" w:rsidP="00440C78">
      <w:pPr>
        <w:rPr>
          <w:b/>
          <w:bCs/>
        </w:rPr>
      </w:pPr>
      <w:r w:rsidRPr="007C65D1">
        <w:rPr>
          <w:b/>
          <w:bCs/>
        </w:rPr>
        <w:t xml:space="preserve">Drawing strength from </w:t>
      </w:r>
      <w:r w:rsidR="007C65D1" w:rsidRPr="007C65D1">
        <w:rPr>
          <w:b/>
          <w:bCs/>
        </w:rPr>
        <w:t>people around her</w:t>
      </w:r>
    </w:p>
    <w:p w14:paraId="2F569DAF" w14:textId="5B3A0312" w:rsidR="00146937" w:rsidRDefault="25BE70E2" w:rsidP="007D7D9C">
      <w:r>
        <w:t>“M</w:t>
      </w:r>
      <w:r w:rsidR="4A2F0F91">
        <w:t xml:space="preserve">ost trans people need to be strong </w:t>
      </w:r>
      <w:r w:rsidR="45A617F6">
        <w:t>in</w:t>
      </w:r>
      <w:r w:rsidR="4A2F0F91">
        <w:t xml:space="preserve"> character</w:t>
      </w:r>
      <w:r w:rsidR="45A617F6">
        <w:t xml:space="preserve">, </w:t>
      </w:r>
      <w:r w:rsidR="4A2F0F91">
        <w:t xml:space="preserve">because when the society </w:t>
      </w:r>
      <w:bookmarkStart w:id="22" w:name="_Int_ZOVUpwyN"/>
      <w:r w:rsidR="45A617F6">
        <w:t>doesn’t</w:t>
      </w:r>
      <w:bookmarkEnd w:id="22"/>
      <w:r w:rsidR="4A2F0F91">
        <w:t xml:space="preserve"> understand you, when the family </w:t>
      </w:r>
      <w:bookmarkStart w:id="23" w:name="_Int_2pScBxMA"/>
      <w:r w:rsidR="4A2F0F91">
        <w:t>don't</w:t>
      </w:r>
      <w:bookmarkEnd w:id="23"/>
      <w:r w:rsidR="4A2F0F91">
        <w:t xml:space="preserve"> accept you, you need to be strong in life.</w:t>
      </w:r>
    </w:p>
    <w:p w14:paraId="2253AA0C" w14:textId="26CB113B" w:rsidR="007A29AA" w:rsidRDefault="732C8E21" w:rsidP="007D7D9C">
      <w:r>
        <w:t>“</w:t>
      </w:r>
      <w:r w:rsidR="0F6F280B">
        <w:t>But m</w:t>
      </w:r>
      <w:r>
        <w:t xml:space="preserve">aybe because I am anxious and have depression, I need someone, </w:t>
      </w:r>
      <w:bookmarkStart w:id="24" w:name="_Int_luSQgKBB"/>
      <w:r>
        <w:t>maybe every</w:t>
      </w:r>
      <w:bookmarkEnd w:id="24"/>
      <w:r w:rsidR="5F7F7B5E">
        <w:t xml:space="preserve"> </w:t>
      </w:r>
      <w:r>
        <w:t>day, that hug</w:t>
      </w:r>
      <w:r w:rsidR="5DEFAF15">
        <w:t>s</w:t>
      </w:r>
      <w:r>
        <w:t xml:space="preserve"> me </w:t>
      </w:r>
      <w:bookmarkStart w:id="25" w:name="_Int_nYUGQtPY"/>
      <w:r>
        <w:t>very strong</w:t>
      </w:r>
      <w:bookmarkEnd w:id="25"/>
      <w:r>
        <w:t>, and tell</w:t>
      </w:r>
      <w:r w:rsidR="0B773C47">
        <w:t>s</w:t>
      </w:r>
      <w:r>
        <w:t xml:space="preserve"> me, </w:t>
      </w:r>
      <w:r w:rsidR="02BF75A7">
        <w:t>‘D</w:t>
      </w:r>
      <w:r>
        <w:t>on't worry, everything will be okay</w:t>
      </w:r>
      <w:bookmarkStart w:id="26" w:name="_Int_LgqRgFjk"/>
      <w:r w:rsidR="02BF75A7">
        <w:t>’</w:t>
      </w:r>
      <w:r w:rsidR="0134C30B">
        <w:t>.</w:t>
      </w:r>
      <w:bookmarkEnd w:id="26"/>
      <w:r w:rsidR="1114A2C9">
        <w:t xml:space="preserve"> Everything is not OK, but</w:t>
      </w:r>
      <w:r w:rsidR="0134C30B">
        <w:t xml:space="preserve"> I feel good when the social worker, </w:t>
      </w:r>
      <w:r w:rsidR="01CE02BE">
        <w:t>everyone that knows me</w:t>
      </w:r>
      <w:r w:rsidR="0B773C47">
        <w:t>,</w:t>
      </w:r>
      <w:r w:rsidR="01CE02BE">
        <w:t xml:space="preserve"> hugs me strong, </w:t>
      </w:r>
      <w:r w:rsidR="4A37FF79">
        <w:t>rubs my arm, and says, ‘Don’t worry</w:t>
      </w:r>
      <w:bookmarkStart w:id="27" w:name="_Int_m84zKi1P"/>
      <w:r w:rsidR="4A37FF79">
        <w:t>’.</w:t>
      </w:r>
      <w:bookmarkEnd w:id="27"/>
      <w:r w:rsidR="01CE02BE">
        <w:t xml:space="preserve"> </w:t>
      </w:r>
    </w:p>
    <w:p w14:paraId="2F980C85" w14:textId="6EFF5D13" w:rsidR="007D7D9C" w:rsidRDefault="6A143A17" w:rsidP="007D7D9C">
      <w:r>
        <w:t>“</w:t>
      </w:r>
      <w:bookmarkStart w:id="28" w:name="_Int_xPBIjim6"/>
      <w:r w:rsidR="30A4409B">
        <w:t>It’s</w:t>
      </w:r>
      <w:bookmarkEnd w:id="28"/>
      <w:r w:rsidR="30A4409B">
        <w:t xml:space="preserve"> the best thing in </w:t>
      </w:r>
      <w:bookmarkStart w:id="29" w:name="_Int_3AkQRaVM"/>
      <w:proofErr w:type="gramStart"/>
      <w:r w:rsidR="516F0505">
        <w:t>life</w:t>
      </w:r>
      <w:r>
        <w:t>, because</w:t>
      </w:r>
      <w:bookmarkEnd w:id="29"/>
      <w:proofErr w:type="gramEnd"/>
      <w:r>
        <w:t xml:space="preserve"> w</w:t>
      </w:r>
      <w:r w:rsidR="63195B5C">
        <w:t>e</w:t>
      </w:r>
      <w:r w:rsidR="3912B24C">
        <w:t xml:space="preserve"> need love. </w:t>
      </w:r>
      <w:bookmarkStart w:id="30" w:name="_Hlk128083938"/>
      <w:r w:rsidR="3912B24C">
        <w:t>We need people that understand what happened in your mind, that understand what you need.</w:t>
      </w:r>
      <w:r w:rsidR="15B84D5C">
        <w:t>”</w:t>
      </w:r>
      <w:bookmarkEnd w:id="30"/>
    </w:p>
    <w:p w14:paraId="40ACBCDA" w14:textId="154E11B3" w:rsidR="007C65D1" w:rsidRPr="007C65D1" w:rsidRDefault="007C65D1" w:rsidP="00440C78">
      <w:pPr>
        <w:rPr>
          <w:b/>
          <w:bCs/>
        </w:rPr>
      </w:pPr>
      <w:r w:rsidRPr="007C65D1">
        <w:rPr>
          <w:b/>
          <w:bCs/>
        </w:rPr>
        <w:t>Planning the future</w:t>
      </w:r>
    </w:p>
    <w:p w14:paraId="3DB8493C" w14:textId="3DE438DC" w:rsidR="000F0EA3" w:rsidRDefault="000F0EA3" w:rsidP="000F0EA3">
      <w:r>
        <w:t>“</w:t>
      </w:r>
      <w:r w:rsidRPr="009A212A">
        <w:t xml:space="preserve">I, like a woman, have a lot of dreams, </w:t>
      </w:r>
      <w:r w:rsidRPr="00A02CBA">
        <w:t>that</w:t>
      </w:r>
      <w:r w:rsidRPr="009A212A">
        <w:t xml:space="preserve"> I want to </w:t>
      </w:r>
      <w:r w:rsidR="004F4475">
        <w:t>achieve one day</w:t>
      </w:r>
      <w:r w:rsidRPr="009A212A">
        <w:t>.</w:t>
      </w:r>
    </w:p>
    <w:p w14:paraId="5745D12A" w14:textId="32D44CF0" w:rsidR="00A94176" w:rsidRDefault="1B29513E" w:rsidP="00A94176">
      <w:r>
        <w:t xml:space="preserve">“I think </w:t>
      </w:r>
      <w:bookmarkStart w:id="31" w:name="_Int_WtjFuTR6"/>
      <w:r>
        <w:t>I’m</w:t>
      </w:r>
      <w:bookmarkEnd w:id="31"/>
      <w:r>
        <w:t xml:space="preserve"> </w:t>
      </w:r>
      <w:bookmarkStart w:id="32" w:name="_Int_qvu6N1Zj"/>
      <w:proofErr w:type="gramStart"/>
      <w:r>
        <w:t>more clear</w:t>
      </w:r>
      <w:bookmarkEnd w:id="32"/>
      <w:proofErr w:type="gramEnd"/>
      <w:r>
        <w:t xml:space="preserve"> in my mind since the people around me helped me to understand about sexual problems and transsexual communities, and L</w:t>
      </w:r>
      <w:r w:rsidR="6DB56F3F">
        <w:t>G</w:t>
      </w:r>
      <w:r>
        <w:t>BTIQ.</w:t>
      </w:r>
      <w:r w:rsidR="793E6A60">
        <w:t xml:space="preserve"> I feel </w:t>
      </w:r>
      <w:bookmarkStart w:id="33" w:name="_Int_JOyz5pic"/>
      <w:proofErr w:type="gramStart"/>
      <w:r w:rsidR="793E6A60">
        <w:t>more safe</w:t>
      </w:r>
      <w:bookmarkEnd w:id="33"/>
      <w:proofErr w:type="gramEnd"/>
      <w:r w:rsidR="793E6A60">
        <w:t xml:space="preserve"> now. </w:t>
      </w:r>
      <w:bookmarkStart w:id="34" w:name="_Int_fiyZtAhB"/>
      <w:r w:rsidR="793E6A60">
        <w:t>I feel that I</w:t>
      </w:r>
      <w:bookmarkEnd w:id="34"/>
      <w:r w:rsidR="793E6A60">
        <w:t xml:space="preserve"> belong to one community, for the first time in my life: one community of the same people, same sexuality.</w:t>
      </w:r>
    </w:p>
    <w:p w14:paraId="3B35D947" w14:textId="070A59F2" w:rsidR="00A80F28" w:rsidRDefault="37B55D6C" w:rsidP="00A80F28">
      <w:r>
        <w:t>“</w:t>
      </w:r>
      <w:r w:rsidR="4F6DFDB9">
        <w:t xml:space="preserve">A lot of Cuban </w:t>
      </w:r>
      <w:bookmarkStart w:id="35" w:name="_Int_rr26lFFi"/>
      <w:r w:rsidR="4F6DFDB9">
        <w:t>trans</w:t>
      </w:r>
      <w:bookmarkEnd w:id="35"/>
      <w:r w:rsidR="4F6DFDB9">
        <w:t xml:space="preserve"> want to go to Spain for the language</w:t>
      </w:r>
      <w:r w:rsidR="5C2459C2">
        <w:t xml:space="preserve">—our </w:t>
      </w:r>
      <w:r w:rsidR="4F6DFDB9">
        <w:t>mother language is Spa</w:t>
      </w:r>
      <w:r w:rsidR="5C2459C2">
        <w:t>nish</w:t>
      </w:r>
      <w:r w:rsidR="4F6DFDB9">
        <w:t>. But I decided to stay in Greece.</w:t>
      </w:r>
      <w:r w:rsidR="48B7C44C">
        <w:t xml:space="preserve"> </w:t>
      </w:r>
      <w:bookmarkStart w:id="36" w:name="_Int_NBpuu3Ka"/>
      <w:r w:rsidR="1D971548">
        <w:t>I</w:t>
      </w:r>
      <w:r w:rsidR="6906AC13">
        <w:t>’ve</w:t>
      </w:r>
      <w:bookmarkEnd w:id="36"/>
      <w:r w:rsidR="1D971548">
        <w:t xml:space="preserve"> f</w:t>
      </w:r>
      <w:r w:rsidR="6906AC13">
        <w:t>ou</w:t>
      </w:r>
      <w:r w:rsidR="1D971548">
        <w:t xml:space="preserve">nd a lot of Greek people that </w:t>
      </w:r>
      <w:r w:rsidR="00B83751">
        <w:t>were</w:t>
      </w:r>
      <w:r w:rsidR="1D971548">
        <w:t xml:space="preserve"> </w:t>
      </w:r>
      <w:bookmarkStart w:id="37" w:name="_Int_vSnAWTX0"/>
      <w:r w:rsidR="1D971548">
        <w:t>very nice</w:t>
      </w:r>
      <w:bookmarkEnd w:id="37"/>
      <w:r w:rsidR="1D971548">
        <w:t xml:space="preserve"> with me</w:t>
      </w:r>
      <w:r w:rsidR="3035BD3B">
        <w:t>.</w:t>
      </w:r>
      <w:r w:rsidR="1D971548">
        <w:t xml:space="preserve"> </w:t>
      </w:r>
      <w:r w:rsidR="48B7C44C">
        <w:t>I feel</w:t>
      </w:r>
      <w:r w:rsidR="37053AF3">
        <w:t xml:space="preserve"> </w:t>
      </w:r>
      <w:r w:rsidR="48B7C44C">
        <w:t>safe</w:t>
      </w:r>
      <w:r w:rsidR="37053AF3">
        <w:t>r</w:t>
      </w:r>
      <w:r w:rsidR="48B7C44C">
        <w:t xml:space="preserve"> in Greece than in Cuba.</w:t>
      </w:r>
    </w:p>
    <w:p w14:paraId="71099FD8" w14:textId="5C49634F" w:rsidR="00131632" w:rsidRDefault="2B8F3179" w:rsidP="00131632">
      <w:r>
        <w:t>“</w:t>
      </w:r>
      <w:r w:rsidR="1D94C5E9">
        <w:t>I</w:t>
      </w:r>
      <w:r w:rsidR="00D10947">
        <w:t xml:space="preserve"> have</w:t>
      </w:r>
      <w:r w:rsidR="1D94C5E9">
        <w:t xml:space="preserve"> studied a lot in my life. I am a person that likes communication, societ</w:t>
      </w:r>
      <w:r w:rsidR="00D10947">
        <w:t>ies</w:t>
      </w:r>
      <w:r w:rsidR="1D94C5E9">
        <w:t xml:space="preserve">, to make friends, to help people. </w:t>
      </w:r>
      <w:r w:rsidR="5A9DE85D">
        <w:t>I want to go out. I want to feel free.</w:t>
      </w:r>
      <w:r w:rsidR="23A93FA2">
        <w:t xml:space="preserve"> I want to have a boyfriend</w:t>
      </w:r>
      <w:r w:rsidR="6812E6FA">
        <w:t>—Greek, of course</w:t>
      </w:r>
      <w:r w:rsidR="0934DC18">
        <w:t>!</w:t>
      </w:r>
      <w:r w:rsidR="0CA508CD">
        <w:t>”</w:t>
      </w:r>
    </w:p>
    <w:p w14:paraId="4546034D" w14:textId="4ACC2441" w:rsidR="00131632" w:rsidRDefault="00131632" w:rsidP="00131632"/>
    <w:p w14:paraId="119675BA" w14:textId="61B801EE" w:rsidR="005E7DD8" w:rsidRDefault="005E7DD8" w:rsidP="00131632">
      <w:r>
        <w:t xml:space="preserve">Ed: </w:t>
      </w:r>
      <w:proofErr w:type="spellStart"/>
      <w:r w:rsidR="58932B4D">
        <w:t>Yuli</w:t>
      </w:r>
      <w:proofErr w:type="spellEnd"/>
      <w:r w:rsidR="58932B4D">
        <w:t xml:space="preserve"> </w:t>
      </w:r>
      <w:r>
        <w:t>was interviewed in English and her words have been lightly edited for clarity.</w:t>
      </w:r>
    </w:p>
    <w:p w14:paraId="713AFDF2" w14:textId="77777777" w:rsidR="00396403" w:rsidRDefault="00396403" w:rsidP="00396403">
      <w:r>
        <w:t>* Her chosen nickname</w:t>
      </w:r>
    </w:p>
    <w:p w14:paraId="1CC49275" w14:textId="77777777" w:rsidR="006C367C" w:rsidRDefault="006C367C" w:rsidP="00131632"/>
    <w:p w14:paraId="7DBC9308" w14:textId="7E264225" w:rsidR="00482FE4" w:rsidRDefault="000254C4" w:rsidP="00131632">
      <w:r>
        <w:t>&lt;optional footer</w:t>
      </w:r>
      <w:r w:rsidR="00482FE4">
        <w:t>&gt;</w:t>
      </w:r>
    </w:p>
    <w:p w14:paraId="1CA4DCDF" w14:textId="0DD09F35" w:rsidR="00F93D4B" w:rsidRDefault="00B83751" w:rsidP="00A342B7">
      <w:pPr>
        <w:pStyle w:val="NormalWeb"/>
        <w:shd w:val="clear" w:color="auto" w:fill="FFFFFF" w:themeFill="background1"/>
        <w:spacing w:before="0" w:beforeAutospacing="0" w:after="0" w:afterAutospacing="0" w:line="242" w:lineRule="atLeast"/>
      </w:pPr>
      <w:r w:rsidRPr="004734A9">
        <w:rPr>
          <w:rFonts w:ascii="Calibri Light" w:hAnsi="Calibri Light" w:cs="Calibri Light"/>
          <w:sz w:val="22"/>
          <w:szCs w:val="22"/>
          <w:bdr w:val="none" w:sz="0" w:space="0" w:color="auto" w:frame="1"/>
        </w:rPr>
        <w:t xml:space="preserve">Since </w:t>
      </w: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2016, MSF has operated a Day Care Centre in Athens which currently offers a comprehensive package of multidisciplinary services focusing on sexual and reproductive health (including care for survivors of sexual and gender-based violence), non-communicable diseases</w:t>
      </w:r>
      <w:r w:rsidR="00D91B6B"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 and</w:t>
      </w:r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 mental health as well as health promotion and sociolegal support. All the activities are supported by a large team of cultural mediators facilitating referrals to the national health system where </w:t>
      </w:r>
      <w:proofErr w:type="gramStart"/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possible, and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 helping break down cultural and language barriers for migrants, asylum seekers and refugees and, more broadly, marginalised groups of people in need of healthcare.</w:t>
      </w:r>
    </w:p>
    <w:sectPr w:rsidR="00F93D4B" w:rsidSect="00A342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304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5FB8" w14:textId="77777777" w:rsidR="00340CF1" w:rsidRDefault="00340CF1" w:rsidP="00A43887">
      <w:pPr>
        <w:spacing w:after="0" w:line="240" w:lineRule="auto"/>
      </w:pPr>
      <w:r>
        <w:separator/>
      </w:r>
    </w:p>
  </w:endnote>
  <w:endnote w:type="continuationSeparator" w:id="0">
    <w:p w14:paraId="414D0C12" w14:textId="77777777" w:rsidR="00340CF1" w:rsidRDefault="00340CF1" w:rsidP="00A4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9CA8" w14:textId="77777777" w:rsidR="00A43887" w:rsidRDefault="00A43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BB3C" w14:textId="77777777" w:rsidR="00A43887" w:rsidRDefault="00A43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2205" w14:textId="77777777" w:rsidR="00A43887" w:rsidRDefault="00A43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A555" w14:textId="77777777" w:rsidR="00340CF1" w:rsidRDefault="00340CF1" w:rsidP="00A43887">
      <w:pPr>
        <w:spacing w:after="0" w:line="240" w:lineRule="auto"/>
      </w:pPr>
      <w:r>
        <w:separator/>
      </w:r>
    </w:p>
  </w:footnote>
  <w:footnote w:type="continuationSeparator" w:id="0">
    <w:p w14:paraId="3225C581" w14:textId="77777777" w:rsidR="00340CF1" w:rsidRDefault="00340CF1" w:rsidP="00A4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5104" w14:textId="77777777" w:rsidR="00A43887" w:rsidRDefault="00A43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E411" w14:textId="013E7C2B" w:rsidR="00A43887" w:rsidRDefault="00F73C01">
    <w:pPr>
      <w:pStyle w:val="Header"/>
    </w:pPr>
    <w:r>
      <w:fldChar w:fldCharType="begin"/>
    </w:r>
    <w:r>
      <w:instrText xml:space="preserve"> FILENAME \* MERGEFORMAT </w:instrText>
    </w:r>
    <w:r>
      <w:fldChar w:fldCharType="separate"/>
    </w:r>
    <w:r w:rsidR="00A43887">
      <w:rPr>
        <w:noProof/>
      </w:rPr>
      <w:t>IWD2023_WebArticle_Yuli_Athens_FINAL_EN</w:t>
    </w:r>
    <w:r>
      <w:rPr>
        <w:noProof/>
      </w:rPr>
      <w:fldChar w:fldCharType="end"/>
    </w:r>
  </w:p>
  <w:p w14:paraId="5C33274D" w14:textId="77777777" w:rsidR="00A43887" w:rsidRDefault="00A43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3616" w14:textId="77777777" w:rsidR="00A43887" w:rsidRDefault="00A4388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nArWnzibm/i3" int2:id="1T7dSM81">
      <int2:state int2:value="Rejected" int2:type="LegacyProofing"/>
    </int2:textHash>
    <int2:textHash int2:hashCode="LYRi8Hf4/tWK0n" int2:id="G35Z2HLQ">
      <int2:state int2:value="Rejected" int2:type="LegacyProofing"/>
    </int2:textHash>
    <int2:textHash int2:hashCode="KRanK8MB6zyw0H" int2:id="QGQuxJdr">
      <int2:state int2:value="Rejected" int2:type="LegacyProofing"/>
    </int2:textHash>
    <int2:bookmark int2:bookmarkName="_Int_nYUGQtPY" int2:invalidationBookmarkName="" int2:hashCode="PntMBAdGe2bOtt" int2:id="2sklFZfy">
      <int2:state int2:value="Rejected" int2:type="AugLoop_Text_Critique"/>
    </int2:bookmark>
    <int2:bookmark int2:bookmarkName="_Int_hVn1CFgG" int2:invalidationBookmarkName="" int2:hashCode="MskyHkAja2vuty" int2:id="9IJZuB0O">
      <int2:state int2:value="Rejected" int2:type="AugLoop_Text_Critique"/>
    </int2:bookmark>
    <int2:bookmark int2:bookmarkName="_Int_eW39j7bZ" int2:invalidationBookmarkName="" int2:hashCode="zPzTZk4ZLmEC4X" int2:id="B4pDiCPk">
      <int2:state int2:value="Rejected" int2:type="LegacyProofing"/>
    </int2:bookmark>
    <int2:bookmark int2:bookmarkName="_Int_tvEu2Ko6" int2:invalidationBookmarkName="" int2:hashCode="B+5xUiYqKnDYaB" int2:id="BktxUXN9">
      <int2:state int2:value="Rejected" int2:type="AugLoop_Text_Critique"/>
    </int2:bookmark>
    <int2:bookmark int2:bookmarkName="_Int_lnCppq0c" int2:invalidationBookmarkName="" int2:hashCode="veLn37IyLrGIRp" int2:id="DVw0LBNO">
      <int2:state int2:value="Rejected" int2:type="AugLoop_Text_Critique"/>
    </int2:bookmark>
    <int2:bookmark int2:bookmarkName="_Int_vSnAWTX0" int2:invalidationBookmarkName="" int2:hashCode="OwpUoCq0HDbuRc" int2:id="Ddv22TeT">
      <int2:state int2:value="Rejected" int2:type="AugLoop_Text_Critique"/>
    </int2:bookmark>
    <int2:bookmark int2:bookmarkName="_Int_mpBbGZBA" int2:invalidationBookmarkName="" int2:hashCode="ifyqa3zkFc9ZAT" int2:id="H8BITp1Y">
      <int2:state int2:value="Rejected" int2:type="AugLoop_Text_Critique"/>
    </int2:bookmark>
    <int2:bookmark int2:bookmarkName="_Int_E08deXUr" int2:invalidationBookmarkName="" int2:hashCode="59zVcExQNtlZjM" int2:id="HbLL01qa">
      <int2:state int2:value="Rejected" int2:type="AugLoop_Text_Critique"/>
    </int2:bookmark>
    <int2:bookmark int2:bookmarkName="_Int_cOyOKP4w" int2:invalidationBookmarkName="" int2:hashCode="ZTPeRzTkIUc5+y" int2:id="Hh1P0ihK">
      <int2:state int2:value="Rejected" int2:type="AugLoop_Acronyms_AcronymsCritique"/>
    </int2:bookmark>
    <int2:bookmark int2:bookmarkName="_Int_luSQgKBB" int2:invalidationBookmarkName="" int2:hashCode="Rqpm4dm5jSIk4N" int2:id="INUctFD4">
      <int2:state int2:value="Rejected" int2:type="AugLoop_Text_Critique"/>
    </int2:bookmark>
    <int2:bookmark int2:bookmarkName="_Int_5V976fSf" int2:invalidationBookmarkName="" int2:hashCode="yE9bXFcs8e+0BU" int2:id="IbIxWiIk">
      <int2:state int2:value="Rejected" int2:type="AugLoop_Text_Critique"/>
    </int2:bookmark>
    <int2:bookmark int2:bookmarkName="_Int_ZOVUpwyN" int2:invalidationBookmarkName="" int2:hashCode="NZyFr9UBPaHvBg" int2:id="Jp5gCvlv">
      <int2:state int2:value="Rejected" int2:type="AugLoop_Text_Critique"/>
    </int2:bookmark>
    <int2:bookmark int2:bookmarkName="_Int_ZS08X7TK" int2:invalidationBookmarkName="" int2:hashCode="Zyk5foGeSQ+6HH" int2:id="Kq9DqHOJ">
      <int2:state int2:value="Rejected" int2:type="AugLoop_Text_Critique"/>
    </int2:bookmark>
    <int2:bookmark int2:bookmarkName="_Int_2pScBxMA" int2:invalidationBookmarkName="" int2:hashCode="sNHYlKSu139Ziq" int2:id="LMxY1BTE">
      <int2:state int2:value="Rejected" int2:type="AugLoop_Text_Critique"/>
    </int2:bookmark>
    <int2:bookmark int2:bookmarkName="_Int_EP6AKgkl" int2:invalidationBookmarkName="" int2:hashCode="Qmi+1PRJYsg1Mc" int2:id="OE59wPj8">
      <int2:state int2:value="Rejected" int2:type="AugLoop_Text_Critique"/>
    </int2:bookmark>
    <int2:bookmark int2:bookmarkName="_Int_MHl3RBPX" int2:invalidationBookmarkName="" int2:hashCode="hfE99+phComeh2" int2:id="OxvSGNUA">
      <int2:state int2:value="Rejected" int2:type="LegacyProofing"/>
    </int2:bookmark>
    <int2:bookmark int2:bookmarkName="_Int_VHaPeliY" int2:invalidationBookmarkName="" int2:hashCode="+JFbmGiLJJf1FB" int2:id="U3VqHwsw">
      <int2:state int2:value="Rejected" int2:type="AugLoop_Text_Critique"/>
    </int2:bookmark>
    <int2:bookmark int2:bookmarkName="_Int_m84zKi1P" int2:invalidationBookmarkName="" int2:hashCode="xgDzA50uAYUN6A" int2:id="UEoZrLdK">
      <int2:state int2:value="Rejected" int2:type="AugLoop_Text_Critique"/>
    </int2:bookmark>
    <int2:bookmark int2:bookmarkName="_Int_hh2M0hdb" int2:invalidationBookmarkName="" int2:hashCode="SPW0sFXDTAtd5h" int2:id="WP0WGjRC">
      <int2:state int2:value="Rejected" int2:type="AugLoop_Text_Critique"/>
    </int2:bookmark>
    <int2:bookmark int2:bookmarkName="_Int_NBpuu3Ka" int2:invalidationBookmarkName="" int2:hashCode="OT+XDjuMiPN3Z5" int2:id="ZVEQYNNF">
      <int2:state int2:value="Rejected" int2:type="AugLoop_Text_Critique"/>
    </int2:bookmark>
    <int2:bookmark int2:bookmarkName="_Int_t3t6yDth" int2:invalidationBookmarkName="" int2:hashCode="biDSsgPPvG2yGX" int2:id="aWqc8U3E">
      <int2:state int2:value="Rejected" int2:type="AugLoop_Text_Critique"/>
    </int2:bookmark>
    <int2:bookmark int2:bookmarkName="_Int_VOxbM8xZ" int2:invalidationBookmarkName="" int2:hashCode="SPW0sFXDTAtd5h" int2:id="bocSaJjL">
      <int2:state int2:value="Rejected" int2:type="AugLoop_Text_Critique"/>
    </int2:bookmark>
    <int2:bookmark int2:bookmarkName="_Int_LgqRgFjk" int2:invalidationBookmarkName="" int2:hashCode="xgDzA50uAYUN6A" int2:id="bsk1evKO">
      <int2:state int2:value="Rejected" int2:type="AugLoop_Text_Critique"/>
    </int2:bookmark>
    <int2:bookmark int2:bookmarkName="_Int_JOyz5pic" int2:invalidationBookmarkName="" int2:hashCode="M4pRIk55fdTbSO" int2:id="cLbDA9dt">
      <int2:state int2:value="Rejected" int2:type="LegacyProofing"/>
    </int2:bookmark>
    <int2:bookmark int2:bookmarkName="_Int_24Jo7CXE" int2:invalidationBookmarkName="" int2:hashCode="sNHYlKSu139Ziq" int2:id="cs0C0xOf">
      <int2:state int2:value="Rejected" int2:type="AugLoop_Text_Critique"/>
    </int2:bookmark>
    <int2:bookmark int2:bookmarkName="_Int_fiyZtAhB" int2:invalidationBookmarkName="" int2:hashCode="XzW0OpXGLv+537" int2:id="d36youMG">
      <int2:state int2:value="Rejected" int2:type="AugLoop_Text_Critique"/>
    </int2:bookmark>
    <int2:bookmark int2:bookmarkName="_Int_7gFGGuJz" int2:invalidationBookmarkName="" int2:hashCode="RoHRJMxsS3O6q/" int2:id="fGWZdTF1">
      <int2:state int2:value="Rejected" int2:type="AugLoop_Text_Critique"/>
    </int2:bookmark>
    <int2:bookmark int2:bookmarkName="_Int_rr26lFFi" int2:invalidationBookmarkName="" int2:hashCode="LBfk27NXyxyjMm" int2:id="kBYI2nZc">
      <int2:state int2:value="Rejected" int2:type="LegacyProofing"/>
    </int2:bookmark>
    <int2:bookmark int2:bookmarkName="_Int_KSjFZIRB" int2:invalidationBookmarkName="" int2:hashCode="SPW0sFXDTAtd5h" int2:id="kO2vBcSY">
      <int2:state int2:value="Rejected" int2:type="AugLoop_Text_Critique"/>
    </int2:bookmark>
    <int2:bookmark int2:bookmarkName="_Int_xPBIjim6" int2:invalidationBookmarkName="" int2:hashCode="KlBhJpMIAPgHzj" int2:id="lXOPD4xQ">
      <int2:state int2:value="Rejected" int2:type="AugLoop_Text_Critique"/>
    </int2:bookmark>
    <int2:bookmark int2:bookmarkName="_Int_qvu6N1Zj" int2:invalidationBookmarkName="" int2:hashCode="Uj38V2exrPWjVt" int2:id="ncpwbu1E">
      <int2:state int2:value="Rejected" int2:type="LegacyProofing"/>
    </int2:bookmark>
    <int2:bookmark int2:bookmarkName="_Int_WtjFuTR6" int2:invalidationBookmarkName="" int2:hashCode="IeRMLGBGPbpvoS" int2:id="qn0BEpXg">
      <int2:state int2:value="Rejected" int2:type="AugLoop_Text_Critique"/>
    </int2:bookmark>
    <int2:bookmark int2:bookmarkName="_Int_ZQCHpfjo" int2:invalidationBookmarkName="" int2:hashCode="sNHYlKSu139Ziq" int2:id="r6vQlZqj">
      <int2:state int2:value="Rejected" int2:type="AugLoop_Text_Critique"/>
    </int2:bookmark>
    <int2:bookmark int2:bookmarkName="_Int_4KpBeYOc" int2:invalidationBookmarkName="" int2:hashCode="OaRJvw4bwE4KFh" int2:id="sPLwlsJi">
      <int2:state int2:value="Rejected" int2:type="AugLoop_Text_Critique"/>
    </int2:bookmark>
    <int2:bookmark int2:bookmarkName="_Int_3AkQRaVM" int2:invalidationBookmarkName="" int2:hashCode="TzgzfnArnYb5wC" int2:id="soiE0spn">
      <int2:state int2:value="Rejected" int2:type="AugLoop_Text_Critique"/>
    </int2:bookmark>
    <int2:bookmark int2:bookmarkName="_Int_GaLSLxpT" int2:invalidationBookmarkName="" int2:hashCode="SPW0sFXDTAtd5h" int2:id="tWu462Q0">
      <int2:state int2:value="Rejected" int2:type="AugLoop_Text_Critique"/>
    </int2:bookmark>
    <int2:bookmark int2:bookmarkName="_Int_VlFcJVoM" int2:invalidationBookmarkName="" int2:hashCode="Ky0AXojOFKQRJ4" int2:id="ygBuLBYo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35D"/>
    <w:multiLevelType w:val="hybridMultilevel"/>
    <w:tmpl w:val="17F45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D1722"/>
    <w:multiLevelType w:val="multilevel"/>
    <w:tmpl w:val="33D2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2131E"/>
    <w:multiLevelType w:val="hybridMultilevel"/>
    <w:tmpl w:val="F984F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D3DDD"/>
    <w:multiLevelType w:val="hybridMultilevel"/>
    <w:tmpl w:val="1BAC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821A7"/>
    <w:multiLevelType w:val="hybridMultilevel"/>
    <w:tmpl w:val="9A543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23E60"/>
    <w:multiLevelType w:val="hybridMultilevel"/>
    <w:tmpl w:val="4B321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31DDD"/>
    <w:multiLevelType w:val="hybridMultilevel"/>
    <w:tmpl w:val="9EF83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4B"/>
    <w:rsid w:val="000254C4"/>
    <w:rsid w:val="00044526"/>
    <w:rsid w:val="00077525"/>
    <w:rsid w:val="0008196A"/>
    <w:rsid w:val="000A0FCB"/>
    <w:rsid w:val="000B2187"/>
    <w:rsid w:val="000C29CF"/>
    <w:rsid w:val="000D0113"/>
    <w:rsid w:val="000D1252"/>
    <w:rsid w:val="000E774C"/>
    <w:rsid w:val="000F0EA3"/>
    <w:rsid w:val="000F4046"/>
    <w:rsid w:val="000F4943"/>
    <w:rsid w:val="001024B5"/>
    <w:rsid w:val="00104F05"/>
    <w:rsid w:val="0011575D"/>
    <w:rsid w:val="00115E77"/>
    <w:rsid w:val="001169DE"/>
    <w:rsid w:val="00122302"/>
    <w:rsid w:val="00122965"/>
    <w:rsid w:val="0012671B"/>
    <w:rsid w:val="00131632"/>
    <w:rsid w:val="00146937"/>
    <w:rsid w:val="00152C00"/>
    <w:rsid w:val="00157B93"/>
    <w:rsid w:val="00162BD8"/>
    <w:rsid w:val="0016381E"/>
    <w:rsid w:val="001652DE"/>
    <w:rsid w:val="00177F7C"/>
    <w:rsid w:val="00181AD4"/>
    <w:rsid w:val="001A0C4E"/>
    <w:rsid w:val="001A532C"/>
    <w:rsid w:val="001A7466"/>
    <w:rsid w:val="001B6782"/>
    <w:rsid w:val="001D604A"/>
    <w:rsid w:val="001D6299"/>
    <w:rsid w:val="001F20A3"/>
    <w:rsid w:val="001F726B"/>
    <w:rsid w:val="00203AA3"/>
    <w:rsid w:val="0020613E"/>
    <w:rsid w:val="00211F52"/>
    <w:rsid w:val="00224C08"/>
    <w:rsid w:val="0022733F"/>
    <w:rsid w:val="002415FA"/>
    <w:rsid w:val="0024257B"/>
    <w:rsid w:val="00245377"/>
    <w:rsid w:val="0024651F"/>
    <w:rsid w:val="0024735D"/>
    <w:rsid w:val="00257AD3"/>
    <w:rsid w:val="00257E57"/>
    <w:rsid w:val="00261E50"/>
    <w:rsid w:val="002660C0"/>
    <w:rsid w:val="00285C1B"/>
    <w:rsid w:val="002B4B11"/>
    <w:rsid w:val="002F070D"/>
    <w:rsid w:val="002F612C"/>
    <w:rsid w:val="002F78B3"/>
    <w:rsid w:val="00310A03"/>
    <w:rsid w:val="00311D92"/>
    <w:rsid w:val="00340CF1"/>
    <w:rsid w:val="00341259"/>
    <w:rsid w:val="003516EA"/>
    <w:rsid w:val="00351B50"/>
    <w:rsid w:val="00370420"/>
    <w:rsid w:val="00372CF5"/>
    <w:rsid w:val="00374356"/>
    <w:rsid w:val="00377EFB"/>
    <w:rsid w:val="00396403"/>
    <w:rsid w:val="003A6EE3"/>
    <w:rsid w:val="003B3955"/>
    <w:rsid w:val="003B6545"/>
    <w:rsid w:val="003D00D3"/>
    <w:rsid w:val="003D2F67"/>
    <w:rsid w:val="003E5767"/>
    <w:rsid w:val="00401291"/>
    <w:rsid w:val="004052CB"/>
    <w:rsid w:val="00407664"/>
    <w:rsid w:val="004114DF"/>
    <w:rsid w:val="004213DE"/>
    <w:rsid w:val="00425B54"/>
    <w:rsid w:val="0043348B"/>
    <w:rsid w:val="00440C78"/>
    <w:rsid w:val="00442ACA"/>
    <w:rsid w:val="00443A77"/>
    <w:rsid w:val="00451C55"/>
    <w:rsid w:val="0046524F"/>
    <w:rsid w:val="0047336B"/>
    <w:rsid w:val="004734A9"/>
    <w:rsid w:val="00482FE4"/>
    <w:rsid w:val="004862CD"/>
    <w:rsid w:val="0049765C"/>
    <w:rsid w:val="004A38B5"/>
    <w:rsid w:val="004A4911"/>
    <w:rsid w:val="004A7DF9"/>
    <w:rsid w:val="004B0AEB"/>
    <w:rsid w:val="004B67A8"/>
    <w:rsid w:val="004C3A1B"/>
    <w:rsid w:val="004D25D4"/>
    <w:rsid w:val="004D4E1F"/>
    <w:rsid w:val="004E2DAF"/>
    <w:rsid w:val="004E5442"/>
    <w:rsid w:val="004F0A02"/>
    <w:rsid w:val="004F4475"/>
    <w:rsid w:val="004F4636"/>
    <w:rsid w:val="0051248D"/>
    <w:rsid w:val="0051632C"/>
    <w:rsid w:val="00516D28"/>
    <w:rsid w:val="005273F7"/>
    <w:rsid w:val="005418B2"/>
    <w:rsid w:val="00545EE3"/>
    <w:rsid w:val="00551A3D"/>
    <w:rsid w:val="00562DC4"/>
    <w:rsid w:val="00565B47"/>
    <w:rsid w:val="005727B6"/>
    <w:rsid w:val="005866C5"/>
    <w:rsid w:val="00590375"/>
    <w:rsid w:val="00592F68"/>
    <w:rsid w:val="005C10B0"/>
    <w:rsid w:val="005D00E1"/>
    <w:rsid w:val="005D4A12"/>
    <w:rsid w:val="005D6FBB"/>
    <w:rsid w:val="005E7DD8"/>
    <w:rsid w:val="005F7447"/>
    <w:rsid w:val="00615845"/>
    <w:rsid w:val="006177B2"/>
    <w:rsid w:val="00626058"/>
    <w:rsid w:val="00640617"/>
    <w:rsid w:val="006535E2"/>
    <w:rsid w:val="00653B49"/>
    <w:rsid w:val="00665B5A"/>
    <w:rsid w:val="00685D6C"/>
    <w:rsid w:val="0068618A"/>
    <w:rsid w:val="006B4B0B"/>
    <w:rsid w:val="006C1948"/>
    <w:rsid w:val="006C367C"/>
    <w:rsid w:val="006E0D83"/>
    <w:rsid w:val="006F19B7"/>
    <w:rsid w:val="006F225B"/>
    <w:rsid w:val="00711DE5"/>
    <w:rsid w:val="00717C08"/>
    <w:rsid w:val="00723758"/>
    <w:rsid w:val="00725B74"/>
    <w:rsid w:val="00726B1D"/>
    <w:rsid w:val="00733B03"/>
    <w:rsid w:val="00746022"/>
    <w:rsid w:val="007465B4"/>
    <w:rsid w:val="007650EE"/>
    <w:rsid w:val="0076616B"/>
    <w:rsid w:val="00767603"/>
    <w:rsid w:val="00770A7A"/>
    <w:rsid w:val="00771918"/>
    <w:rsid w:val="00774909"/>
    <w:rsid w:val="00780D34"/>
    <w:rsid w:val="00784A88"/>
    <w:rsid w:val="007903FA"/>
    <w:rsid w:val="00790C09"/>
    <w:rsid w:val="007A01C3"/>
    <w:rsid w:val="007A29AA"/>
    <w:rsid w:val="007B0AC6"/>
    <w:rsid w:val="007B6D9D"/>
    <w:rsid w:val="007C19AF"/>
    <w:rsid w:val="007C4F51"/>
    <w:rsid w:val="007C65D1"/>
    <w:rsid w:val="007C7448"/>
    <w:rsid w:val="007D439E"/>
    <w:rsid w:val="007D7D9C"/>
    <w:rsid w:val="00801DEE"/>
    <w:rsid w:val="00814E5B"/>
    <w:rsid w:val="00815177"/>
    <w:rsid w:val="00823A36"/>
    <w:rsid w:val="00827E0D"/>
    <w:rsid w:val="00831D0C"/>
    <w:rsid w:val="00834D62"/>
    <w:rsid w:val="00851E40"/>
    <w:rsid w:val="0085207C"/>
    <w:rsid w:val="00853088"/>
    <w:rsid w:val="008701BF"/>
    <w:rsid w:val="0087795D"/>
    <w:rsid w:val="00883913"/>
    <w:rsid w:val="008A6428"/>
    <w:rsid w:val="008A7A2D"/>
    <w:rsid w:val="008B76B7"/>
    <w:rsid w:val="008C365D"/>
    <w:rsid w:val="008C50EA"/>
    <w:rsid w:val="008D5B15"/>
    <w:rsid w:val="008F2BE7"/>
    <w:rsid w:val="00901547"/>
    <w:rsid w:val="0090224A"/>
    <w:rsid w:val="009113B5"/>
    <w:rsid w:val="009202F1"/>
    <w:rsid w:val="009246E3"/>
    <w:rsid w:val="00965FE6"/>
    <w:rsid w:val="00976F74"/>
    <w:rsid w:val="0098133A"/>
    <w:rsid w:val="009872BB"/>
    <w:rsid w:val="009876D0"/>
    <w:rsid w:val="009921FE"/>
    <w:rsid w:val="00997F50"/>
    <w:rsid w:val="009A06BA"/>
    <w:rsid w:val="009A31A6"/>
    <w:rsid w:val="009B38C1"/>
    <w:rsid w:val="009B5524"/>
    <w:rsid w:val="009E0FBA"/>
    <w:rsid w:val="009E3356"/>
    <w:rsid w:val="009F4634"/>
    <w:rsid w:val="009F5A4A"/>
    <w:rsid w:val="00A04B0D"/>
    <w:rsid w:val="00A07FC5"/>
    <w:rsid w:val="00A141C8"/>
    <w:rsid w:val="00A14A35"/>
    <w:rsid w:val="00A2568E"/>
    <w:rsid w:val="00A278E8"/>
    <w:rsid w:val="00A302A7"/>
    <w:rsid w:val="00A319FE"/>
    <w:rsid w:val="00A342B7"/>
    <w:rsid w:val="00A37C09"/>
    <w:rsid w:val="00A4145E"/>
    <w:rsid w:val="00A43887"/>
    <w:rsid w:val="00A45565"/>
    <w:rsid w:val="00A723B3"/>
    <w:rsid w:val="00A80F28"/>
    <w:rsid w:val="00A85C59"/>
    <w:rsid w:val="00A93235"/>
    <w:rsid w:val="00A94176"/>
    <w:rsid w:val="00A9637A"/>
    <w:rsid w:val="00AA576E"/>
    <w:rsid w:val="00AB32D8"/>
    <w:rsid w:val="00AB5848"/>
    <w:rsid w:val="00AD677F"/>
    <w:rsid w:val="00AD7458"/>
    <w:rsid w:val="00AE00BA"/>
    <w:rsid w:val="00AF2ACB"/>
    <w:rsid w:val="00B00556"/>
    <w:rsid w:val="00B05D81"/>
    <w:rsid w:val="00B10C3C"/>
    <w:rsid w:val="00B11EB6"/>
    <w:rsid w:val="00B11EE7"/>
    <w:rsid w:val="00B2371E"/>
    <w:rsid w:val="00B44A57"/>
    <w:rsid w:val="00B47593"/>
    <w:rsid w:val="00B545E9"/>
    <w:rsid w:val="00B733E2"/>
    <w:rsid w:val="00B80ED2"/>
    <w:rsid w:val="00B82F0C"/>
    <w:rsid w:val="00B83751"/>
    <w:rsid w:val="00B85EE0"/>
    <w:rsid w:val="00B94754"/>
    <w:rsid w:val="00BC1BB8"/>
    <w:rsid w:val="00BC41A1"/>
    <w:rsid w:val="00BC4BFE"/>
    <w:rsid w:val="00BF4AA4"/>
    <w:rsid w:val="00BF6264"/>
    <w:rsid w:val="00C12E6C"/>
    <w:rsid w:val="00C175BA"/>
    <w:rsid w:val="00C31896"/>
    <w:rsid w:val="00C52793"/>
    <w:rsid w:val="00C536AF"/>
    <w:rsid w:val="00C6263B"/>
    <w:rsid w:val="00C730A6"/>
    <w:rsid w:val="00C7625E"/>
    <w:rsid w:val="00C76C7A"/>
    <w:rsid w:val="00C8501F"/>
    <w:rsid w:val="00C94155"/>
    <w:rsid w:val="00C94AD5"/>
    <w:rsid w:val="00CA0EC8"/>
    <w:rsid w:val="00CB3D42"/>
    <w:rsid w:val="00CB4134"/>
    <w:rsid w:val="00CE2D5E"/>
    <w:rsid w:val="00D05D7B"/>
    <w:rsid w:val="00D10947"/>
    <w:rsid w:val="00D12200"/>
    <w:rsid w:val="00D13241"/>
    <w:rsid w:val="00D2769C"/>
    <w:rsid w:val="00D3748A"/>
    <w:rsid w:val="00D44AE9"/>
    <w:rsid w:val="00D57669"/>
    <w:rsid w:val="00D70942"/>
    <w:rsid w:val="00D81430"/>
    <w:rsid w:val="00D8163B"/>
    <w:rsid w:val="00D91B6B"/>
    <w:rsid w:val="00D92E87"/>
    <w:rsid w:val="00D94DC3"/>
    <w:rsid w:val="00D96505"/>
    <w:rsid w:val="00DA1A4D"/>
    <w:rsid w:val="00DB5308"/>
    <w:rsid w:val="00DC316C"/>
    <w:rsid w:val="00DC3A89"/>
    <w:rsid w:val="00DC7965"/>
    <w:rsid w:val="00DD0871"/>
    <w:rsid w:val="00DD7C72"/>
    <w:rsid w:val="00DE0211"/>
    <w:rsid w:val="00DE0D30"/>
    <w:rsid w:val="00E139C3"/>
    <w:rsid w:val="00E25C9B"/>
    <w:rsid w:val="00E310A3"/>
    <w:rsid w:val="00E37A5E"/>
    <w:rsid w:val="00E4545D"/>
    <w:rsid w:val="00E83125"/>
    <w:rsid w:val="00E94AF6"/>
    <w:rsid w:val="00E96959"/>
    <w:rsid w:val="00E97E85"/>
    <w:rsid w:val="00EA0CB4"/>
    <w:rsid w:val="00EA7A0E"/>
    <w:rsid w:val="00EB2EF2"/>
    <w:rsid w:val="00EC0AD6"/>
    <w:rsid w:val="00ED0395"/>
    <w:rsid w:val="00ED6327"/>
    <w:rsid w:val="00EE0F6A"/>
    <w:rsid w:val="00EE5243"/>
    <w:rsid w:val="00EE7242"/>
    <w:rsid w:val="00EF3794"/>
    <w:rsid w:val="00F053E2"/>
    <w:rsid w:val="00F06E34"/>
    <w:rsid w:val="00F10C18"/>
    <w:rsid w:val="00F16AAD"/>
    <w:rsid w:val="00F3459B"/>
    <w:rsid w:val="00F40C76"/>
    <w:rsid w:val="00F55F4F"/>
    <w:rsid w:val="00F56967"/>
    <w:rsid w:val="00F56969"/>
    <w:rsid w:val="00F73C01"/>
    <w:rsid w:val="00F87F48"/>
    <w:rsid w:val="00F93D4B"/>
    <w:rsid w:val="00FA6CB2"/>
    <w:rsid w:val="00FB1A2B"/>
    <w:rsid w:val="00FB7BDC"/>
    <w:rsid w:val="00FC522D"/>
    <w:rsid w:val="00FD3D7A"/>
    <w:rsid w:val="00FE4D0E"/>
    <w:rsid w:val="00FE4ED9"/>
    <w:rsid w:val="0134C30B"/>
    <w:rsid w:val="0180DC19"/>
    <w:rsid w:val="0192CB4D"/>
    <w:rsid w:val="01CE02BE"/>
    <w:rsid w:val="01EE839E"/>
    <w:rsid w:val="029720CF"/>
    <w:rsid w:val="02BF75A7"/>
    <w:rsid w:val="02F8BD3A"/>
    <w:rsid w:val="03F5A518"/>
    <w:rsid w:val="049A9633"/>
    <w:rsid w:val="0506EE7B"/>
    <w:rsid w:val="051DA859"/>
    <w:rsid w:val="0534235E"/>
    <w:rsid w:val="057A5025"/>
    <w:rsid w:val="067DAB12"/>
    <w:rsid w:val="06982E97"/>
    <w:rsid w:val="06EAB673"/>
    <w:rsid w:val="071A425C"/>
    <w:rsid w:val="071C60B9"/>
    <w:rsid w:val="07458E50"/>
    <w:rsid w:val="0934DC18"/>
    <w:rsid w:val="09838DB7"/>
    <w:rsid w:val="0985FBB4"/>
    <w:rsid w:val="09BF4BB8"/>
    <w:rsid w:val="09BFA23F"/>
    <w:rsid w:val="0B773C47"/>
    <w:rsid w:val="0BABDBAC"/>
    <w:rsid w:val="0BC3C931"/>
    <w:rsid w:val="0BF9E852"/>
    <w:rsid w:val="0C76F449"/>
    <w:rsid w:val="0C85950C"/>
    <w:rsid w:val="0CA508CD"/>
    <w:rsid w:val="0D561B12"/>
    <w:rsid w:val="0E153219"/>
    <w:rsid w:val="0E54681D"/>
    <w:rsid w:val="0EBF7AF8"/>
    <w:rsid w:val="0F6F280B"/>
    <w:rsid w:val="10160098"/>
    <w:rsid w:val="110832D8"/>
    <w:rsid w:val="110AD63E"/>
    <w:rsid w:val="1114A2C9"/>
    <w:rsid w:val="11CB3BCF"/>
    <w:rsid w:val="1207403C"/>
    <w:rsid w:val="123FA000"/>
    <w:rsid w:val="12B81810"/>
    <w:rsid w:val="12BED237"/>
    <w:rsid w:val="13B51107"/>
    <w:rsid w:val="14A23204"/>
    <w:rsid w:val="15414A88"/>
    <w:rsid w:val="15A62750"/>
    <w:rsid w:val="15B84D5C"/>
    <w:rsid w:val="15BBE306"/>
    <w:rsid w:val="160BD627"/>
    <w:rsid w:val="1672D895"/>
    <w:rsid w:val="1693715B"/>
    <w:rsid w:val="170E2EB7"/>
    <w:rsid w:val="175C6F94"/>
    <w:rsid w:val="17ABF87B"/>
    <w:rsid w:val="17B766B7"/>
    <w:rsid w:val="17E70610"/>
    <w:rsid w:val="182814FE"/>
    <w:rsid w:val="18426C61"/>
    <w:rsid w:val="18838ADD"/>
    <w:rsid w:val="18BA4A23"/>
    <w:rsid w:val="1909CF56"/>
    <w:rsid w:val="19196AAE"/>
    <w:rsid w:val="19859B4C"/>
    <w:rsid w:val="1A80E0F9"/>
    <w:rsid w:val="1A91CE8A"/>
    <w:rsid w:val="1B0AA475"/>
    <w:rsid w:val="1B13EC2B"/>
    <w:rsid w:val="1B1CE9F6"/>
    <w:rsid w:val="1B29513E"/>
    <w:rsid w:val="1B32B576"/>
    <w:rsid w:val="1B8E061F"/>
    <w:rsid w:val="1B999990"/>
    <w:rsid w:val="1B9D066A"/>
    <w:rsid w:val="1BB2A549"/>
    <w:rsid w:val="1BB64D3E"/>
    <w:rsid w:val="1BC68A55"/>
    <w:rsid w:val="1C88C878"/>
    <w:rsid w:val="1CDA5009"/>
    <w:rsid w:val="1CE5D338"/>
    <w:rsid w:val="1D58A117"/>
    <w:rsid w:val="1D94C5E9"/>
    <w:rsid w:val="1D971548"/>
    <w:rsid w:val="1DA2D8C7"/>
    <w:rsid w:val="1E8CE6E3"/>
    <w:rsid w:val="1E9F0E64"/>
    <w:rsid w:val="1ED75D48"/>
    <w:rsid w:val="1EECB01B"/>
    <w:rsid w:val="1F3EE3BF"/>
    <w:rsid w:val="1FAB4978"/>
    <w:rsid w:val="200EB479"/>
    <w:rsid w:val="209BDFC9"/>
    <w:rsid w:val="20CA58A8"/>
    <w:rsid w:val="20D50469"/>
    <w:rsid w:val="20E3F97D"/>
    <w:rsid w:val="212129F5"/>
    <w:rsid w:val="2131CBCF"/>
    <w:rsid w:val="22326F93"/>
    <w:rsid w:val="22F18AD1"/>
    <w:rsid w:val="23A93FA2"/>
    <w:rsid w:val="244049CF"/>
    <w:rsid w:val="244C2BFD"/>
    <w:rsid w:val="248337DD"/>
    <w:rsid w:val="24A3F250"/>
    <w:rsid w:val="24FA9A6B"/>
    <w:rsid w:val="2539C1E8"/>
    <w:rsid w:val="25BE70E2"/>
    <w:rsid w:val="25ED2B25"/>
    <w:rsid w:val="25EED15B"/>
    <w:rsid w:val="2685DC52"/>
    <w:rsid w:val="26FE58DE"/>
    <w:rsid w:val="27982A6A"/>
    <w:rsid w:val="27A3F889"/>
    <w:rsid w:val="28A9193B"/>
    <w:rsid w:val="28F99FFE"/>
    <w:rsid w:val="29BC5FA7"/>
    <w:rsid w:val="29C860E3"/>
    <w:rsid w:val="2B8F3179"/>
    <w:rsid w:val="2C450744"/>
    <w:rsid w:val="2C649243"/>
    <w:rsid w:val="2D0A4871"/>
    <w:rsid w:val="2DE4CF9B"/>
    <w:rsid w:val="2E1BCCAD"/>
    <w:rsid w:val="2E4B5ED4"/>
    <w:rsid w:val="2EE0D1E1"/>
    <w:rsid w:val="2F81C981"/>
    <w:rsid w:val="3035BD3B"/>
    <w:rsid w:val="30A4409B"/>
    <w:rsid w:val="31E292D5"/>
    <w:rsid w:val="31EB8408"/>
    <w:rsid w:val="32CA5711"/>
    <w:rsid w:val="33DDC15E"/>
    <w:rsid w:val="33ED6312"/>
    <w:rsid w:val="34B68CA9"/>
    <w:rsid w:val="354D24BA"/>
    <w:rsid w:val="3601164E"/>
    <w:rsid w:val="36590D24"/>
    <w:rsid w:val="37053AF3"/>
    <w:rsid w:val="37B55D6C"/>
    <w:rsid w:val="37DD1FFC"/>
    <w:rsid w:val="3912B24C"/>
    <w:rsid w:val="394E2390"/>
    <w:rsid w:val="396E66EF"/>
    <w:rsid w:val="39BDBC04"/>
    <w:rsid w:val="39E3C607"/>
    <w:rsid w:val="3A79314C"/>
    <w:rsid w:val="3B2461ED"/>
    <w:rsid w:val="3B879807"/>
    <w:rsid w:val="3C7A6B9B"/>
    <w:rsid w:val="3CAA319B"/>
    <w:rsid w:val="3CBF0C37"/>
    <w:rsid w:val="3CD8CD70"/>
    <w:rsid w:val="3D0E713B"/>
    <w:rsid w:val="3D5602C6"/>
    <w:rsid w:val="3D592CCD"/>
    <w:rsid w:val="3D8D0D91"/>
    <w:rsid w:val="3DC64ED3"/>
    <w:rsid w:val="3E20F1B1"/>
    <w:rsid w:val="3E5FA891"/>
    <w:rsid w:val="3EBC603D"/>
    <w:rsid w:val="3EFE0862"/>
    <w:rsid w:val="3F5624B7"/>
    <w:rsid w:val="3F796DB4"/>
    <w:rsid w:val="3FCFF232"/>
    <w:rsid w:val="3FDC16AC"/>
    <w:rsid w:val="40871D75"/>
    <w:rsid w:val="41D87A55"/>
    <w:rsid w:val="42AD2C90"/>
    <w:rsid w:val="42D14C93"/>
    <w:rsid w:val="42E9DC8D"/>
    <w:rsid w:val="43751A1A"/>
    <w:rsid w:val="43AD472D"/>
    <w:rsid w:val="440078E2"/>
    <w:rsid w:val="456A5574"/>
    <w:rsid w:val="45A617F6"/>
    <w:rsid w:val="46061555"/>
    <w:rsid w:val="464D8F31"/>
    <w:rsid w:val="46FA6A41"/>
    <w:rsid w:val="476ABF32"/>
    <w:rsid w:val="47CE2284"/>
    <w:rsid w:val="47DE3F04"/>
    <w:rsid w:val="48B7C44C"/>
    <w:rsid w:val="48D4A1A8"/>
    <w:rsid w:val="4913422F"/>
    <w:rsid w:val="49362D11"/>
    <w:rsid w:val="49D8D024"/>
    <w:rsid w:val="49DDEEF2"/>
    <w:rsid w:val="49E09377"/>
    <w:rsid w:val="4A2F0F91"/>
    <w:rsid w:val="4A37FF79"/>
    <w:rsid w:val="4A38AD82"/>
    <w:rsid w:val="4ABDE221"/>
    <w:rsid w:val="4B5EEBCC"/>
    <w:rsid w:val="4B8E2221"/>
    <w:rsid w:val="4C1C7668"/>
    <w:rsid w:val="4C838CCA"/>
    <w:rsid w:val="4D1D8B49"/>
    <w:rsid w:val="4E00D4AC"/>
    <w:rsid w:val="4E23CFEB"/>
    <w:rsid w:val="4E607ADA"/>
    <w:rsid w:val="4E9035CE"/>
    <w:rsid w:val="4EFCBDEC"/>
    <w:rsid w:val="4F327358"/>
    <w:rsid w:val="4F6DFDB9"/>
    <w:rsid w:val="5032F1D4"/>
    <w:rsid w:val="50D58F0F"/>
    <w:rsid w:val="516F0505"/>
    <w:rsid w:val="51DB9016"/>
    <w:rsid w:val="52737E13"/>
    <w:rsid w:val="52DABEAF"/>
    <w:rsid w:val="53193568"/>
    <w:rsid w:val="5341BA2A"/>
    <w:rsid w:val="53530CC1"/>
    <w:rsid w:val="53BC1A3D"/>
    <w:rsid w:val="53D21534"/>
    <w:rsid w:val="53FB2FAA"/>
    <w:rsid w:val="5429BD26"/>
    <w:rsid w:val="5439DCDD"/>
    <w:rsid w:val="5442396C"/>
    <w:rsid w:val="546E7C34"/>
    <w:rsid w:val="557AEC41"/>
    <w:rsid w:val="55EC4494"/>
    <w:rsid w:val="567DDF29"/>
    <w:rsid w:val="569A2934"/>
    <w:rsid w:val="56D95B7B"/>
    <w:rsid w:val="5780D6A5"/>
    <w:rsid w:val="580CDD80"/>
    <w:rsid w:val="58752BDC"/>
    <w:rsid w:val="58932B4D"/>
    <w:rsid w:val="58D64D37"/>
    <w:rsid w:val="592F8A84"/>
    <w:rsid w:val="598E7B0B"/>
    <w:rsid w:val="59B9F311"/>
    <w:rsid w:val="59FC105D"/>
    <w:rsid w:val="5A09904C"/>
    <w:rsid w:val="5A974839"/>
    <w:rsid w:val="5A9DE85D"/>
    <w:rsid w:val="5C2459C2"/>
    <w:rsid w:val="5C7648EC"/>
    <w:rsid w:val="5D860939"/>
    <w:rsid w:val="5DEA3E54"/>
    <w:rsid w:val="5DEFAF15"/>
    <w:rsid w:val="5E941A59"/>
    <w:rsid w:val="5EDD0D61"/>
    <w:rsid w:val="5F566077"/>
    <w:rsid w:val="5F7F7B5E"/>
    <w:rsid w:val="60733D5B"/>
    <w:rsid w:val="622495B5"/>
    <w:rsid w:val="630809F9"/>
    <w:rsid w:val="6316480F"/>
    <w:rsid w:val="63188BCB"/>
    <w:rsid w:val="63195B5C"/>
    <w:rsid w:val="6331F3FF"/>
    <w:rsid w:val="63749F94"/>
    <w:rsid w:val="63EBE131"/>
    <w:rsid w:val="63EDB887"/>
    <w:rsid w:val="6465175A"/>
    <w:rsid w:val="66035B5A"/>
    <w:rsid w:val="6631F2C5"/>
    <w:rsid w:val="669A863F"/>
    <w:rsid w:val="66D71844"/>
    <w:rsid w:val="6758EE84"/>
    <w:rsid w:val="678F9A8F"/>
    <w:rsid w:val="6812E6FA"/>
    <w:rsid w:val="686B0DB3"/>
    <w:rsid w:val="686C1F0F"/>
    <w:rsid w:val="6906AC13"/>
    <w:rsid w:val="6946DF1D"/>
    <w:rsid w:val="6A143A17"/>
    <w:rsid w:val="6B6632A7"/>
    <w:rsid w:val="6BB21F56"/>
    <w:rsid w:val="6BBCFE6D"/>
    <w:rsid w:val="6C09B4D7"/>
    <w:rsid w:val="6D06FE7C"/>
    <w:rsid w:val="6D550F9F"/>
    <w:rsid w:val="6D802214"/>
    <w:rsid w:val="6DA6B6AD"/>
    <w:rsid w:val="6DB56F3F"/>
    <w:rsid w:val="6DCDBF00"/>
    <w:rsid w:val="6DD6B1A4"/>
    <w:rsid w:val="6E70D61D"/>
    <w:rsid w:val="6F991E81"/>
    <w:rsid w:val="7003E4F6"/>
    <w:rsid w:val="7007FD9C"/>
    <w:rsid w:val="70252A9E"/>
    <w:rsid w:val="705D48D6"/>
    <w:rsid w:val="71ABA42D"/>
    <w:rsid w:val="7320403E"/>
    <w:rsid w:val="732C8E21"/>
    <w:rsid w:val="73A91783"/>
    <w:rsid w:val="73B2AEE1"/>
    <w:rsid w:val="746CCFAE"/>
    <w:rsid w:val="74F32D9F"/>
    <w:rsid w:val="75D21CA0"/>
    <w:rsid w:val="762CD0BB"/>
    <w:rsid w:val="764EC625"/>
    <w:rsid w:val="766B7E36"/>
    <w:rsid w:val="77365E42"/>
    <w:rsid w:val="77B84F38"/>
    <w:rsid w:val="77C3C58B"/>
    <w:rsid w:val="781A6CDA"/>
    <w:rsid w:val="78562999"/>
    <w:rsid w:val="790162C1"/>
    <w:rsid w:val="793E6A60"/>
    <w:rsid w:val="79499137"/>
    <w:rsid w:val="7A4FAF6C"/>
    <w:rsid w:val="7A906261"/>
    <w:rsid w:val="7AD1A37A"/>
    <w:rsid w:val="7AF98888"/>
    <w:rsid w:val="7C180539"/>
    <w:rsid w:val="7C6CB084"/>
    <w:rsid w:val="7CB2F978"/>
    <w:rsid w:val="7CB45099"/>
    <w:rsid w:val="7D2D30A7"/>
    <w:rsid w:val="7E25904D"/>
    <w:rsid w:val="7E75F0E6"/>
    <w:rsid w:val="7E7BD0A4"/>
    <w:rsid w:val="7E821DFD"/>
    <w:rsid w:val="7EC0175B"/>
    <w:rsid w:val="7EC6AAFC"/>
    <w:rsid w:val="7EE48EFA"/>
    <w:rsid w:val="7EF5FD6D"/>
    <w:rsid w:val="7F4FA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B07212"/>
  <w15:chartTrackingRefBased/>
  <w15:docId w15:val="{355FD064-448A-4E5B-A71E-069FC89D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316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1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63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1632"/>
    <w:pPr>
      <w:ind w:left="720"/>
      <w:contextualSpacing/>
    </w:pPr>
  </w:style>
  <w:style w:type="table" w:styleId="TableGrid">
    <w:name w:val="Table Grid"/>
    <w:basedOn w:val="TableNormal"/>
    <w:uiPriority w:val="39"/>
    <w:rsid w:val="0013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632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131632"/>
    <w:rPr>
      <w:color w:val="2B579A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B4B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65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53B49"/>
  </w:style>
  <w:style w:type="character" w:styleId="UnresolvedMention">
    <w:name w:val="Unresolved Mention"/>
    <w:basedOn w:val="DefaultParagraphFont"/>
    <w:uiPriority w:val="99"/>
    <w:semiHidden/>
    <w:unhideWhenUsed/>
    <w:rsid w:val="00EC0A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A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87"/>
  </w:style>
  <w:style w:type="paragraph" w:styleId="Footer">
    <w:name w:val="footer"/>
    <w:basedOn w:val="Normal"/>
    <w:link w:val="FooterChar"/>
    <w:uiPriority w:val="99"/>
    <w:unhideWhenUsed/>
    <w:rsid w:val="00A43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b649a5be-2943-4c90-95cd-49769cf860a1">
      <Terms xmlns="http://schemas.microsoft.com/office/infopath/2007/PartnerControls"/>
    </lcf76f155ced4ddcb4097134ff3c332f>
    <SharedWithUsers xmlns="50c6eef4-1ead-4815-abc4-f9050535380e">
      <UserInfo>
        <DisplayName/>
        <AccountId xsi:nil="true"/>
        <AccountType/>
      </UserInfo>
    </SharedWithUsers>
    <MediaLengthInSeconds xmlns="b649a5be-2943-4c90-95cd-49769cf86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A513E159F9E459671C5AF3C64137F" ma:contentTypeVersion="16" ma:contentTypeDescription="Create a new document." ma:contentTypeScope="" ma:versionID="4f2b9bcadf656db3781acd6353727457">
  <xsd:schema xmlns:xsd="http://www.w3.org/2001/XMLSchema" xmlns:xs="http://www.w3.org/2001/XMLSchema" xmlns:p="http://schemas.microsoft.com/office/2006/metadata/properties" xmlns:ns2="b649a5be-2943-4c90-95cd-49769cf860a1" xmlns:ns3="50c6eef4-1ead-4815-abc4-f9050535380e" xmlns:ns4="20c1abfa-485b-41c9-a329-38772ca1fd48" targetNamespace="http://schemas.microsoft.com/office/2006/metadata/properties" ma:root="true" ma:fieldsID="0696d474132bd1a73373acd25897498e" ns2:_="" ns3:_="" ns4:_="">
    <xsd:import namespace="b649a5be-2943-4c90-95cd-49769cf860a1"/>
    <xsd:import namespace="50c6eef4-1ead-4815-abc4-f9050535380e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a5be-2943-4c90-95cd-49769cf86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6eef4-1ead-4815-abc4-f90505353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b1359b-0c36-4fb7-bb2d-f8d145592edc}" ma:internalName="TaxCatchAll" ma:showField="CatchAllData" ma:web="50c6eef4-1ead-4815-abc4-f90505353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E0C12-1E52-4036-9996-E08E3F1CCBA9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b649a5be-2943-4c90-95cd-49769cf860a1"/>
    <ds:schemaRef ds:uri="50c6eef4-1ead-4815-abc4-f9050535380e"/>
  </ds:schemaRefs>
</ds:datastoreItem>
</file>

<file path=customXml/itemProps2.xml><?xml version="1.0" encoding="utf-8"?>
<ds:datastoreItem xmlns:ds="http://schemas.openxmlformats.org/officeDocument/2006/customXml" ds:itemID="{80B98565-225E-4870-B15C-DB21FD860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34193-8925-46F3-9D73-56432F04C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9a5be-2943-4c90-95cd-49769cf860a1"/>
    <ds:schemaRef ds:uri="50c6eef4-1ead-4815-abc4-f9050535380e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Mancino</dc:creator>
  <cp:keywords/>
  <dc:description/>
  <cp:lastModifiedBy>Seipati Moloi</cp:lastModifiedBy>
  <cp:revision>19</cp:revision>
  <dcterms:created xsi:type="dcterms:W3CDTF">2023-02-23T11:17:00Z</dcterms:created>
  <dcterms:modified xsi:type="dcterms:W3CDTF">2023-03-07T16:26:00Z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0x0101006EAA513E159F9E459671C5AF3C64137F</vt:lpwstr>
  </property>
  <property fmtid="{D5CDD505-2E9C-101B-9397-08002B2CF9AE}" pid="3" name="Order">
    <vt:r8>295400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